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FB76" w14:textId="77777777" w:rsidR="0053381E" w:rsidRPr="0037578A" w:rsidRDefault="0053381E" w:rsidP="00057973">
      <w:pPr>
        <w:pStyle w:val="Title"/>
        <w:ind w:firstLine="0"/>
        <w:jc w:val="left"/>
        <w:rPr>
          <w:rFonts w:ascii="Verdana" w:hAnsi="Verdana"/>
          <w:sz w:val="20"/>
          <w:lang w:val="en-US"/>
        </w:rPr>
      </w:pPr>
    </w:p>
    <w:p w14:paraId="2EC1FB77" w14:textId="77777777" w:rsidR="0053381E" w:rsidRPr="00636997" w:rsidRDefault="0053381E" w:rsidP="0053381E">
      <w:pPr>
        <w:pStyle w:val="Title"/>
        <w:ind w:firstLine="0"/>
        <w:rPr>
          <w:rFonts w:ascii="Verdana" w:hAnsi="Verdana"/>
          <w:sz w:val="20"/>
          <w:lang w:val="bg-BG"/>
        </w:rPr>
      </w:pPr>
    </w:p>
    <w:p w14:paraId="2EC1FB78" w14:textId="77777777" w:rsidR="00BF4D67" w:rsidRPr="00636997" w:rsidRDefault="00BF4D67" w:rsidP="238DFC2B">
      <w:pPr>
        <w:pStyle w:val="Title"/>
        <w:ind w:firstLine="0"/>
        <w:rPr>
          <w:rFonts w:ascii="Verdana" w:hAnsi="Verdana"/>
          <w:sz w:val="20"/>
          <w:lang w:val="bg-BG"/>
        </w:rPr>
      </w:pPr>
    </w:p>
    <w:p w14:paraId="7F52D6C3" w14:textId="5F62E444" w:rsidR="006512EA" w:rsidRDefault="006512EA" w:rsidP="28C4C118">
      <w:pPr>
        <w:jc w:val="center"/>
        <w:rPr>
          <w:rFonts w:ascii="Verdana" w:eastAsia="Verdana" w:hAnsi="Verdana" w:cs="Verdana"/>
          <w:color w:val="000000" w:themeColor="text1"/>
          <w:sz w:val="24"/>
          <w:szCs w:val="24"/>
        </w:rPr>
      </w:pPr>
      <w:r w:rsidRPr="28C4C118">
        <w:rPr>
          <w:rFonts w:ascii="Verdana" w:hAnsi="Verdana"/>
          <w:sz w:val="20"/>
        </w:rPr>
        <w:t xml:space="preserve"> </w:t>
      </w:r>
      <w:r w:rsidRPr="28C4C118">
        <w:rPr>
          <w:rFonts w:ascii="Verdana" w:hAnsi="Verdana"/>
          <w:sz w:val="24"/>
          <w:szCs w:val="24"/>
        </w:rPr>
        <w:t xml:space="preserve">  </w:t>
      </w:r>
      <w:r w:rsidR="63B2FD68" w:rsidRPr="28C4C118">
        <w:rPr>
          <w:rFonts w:ascii="Verdana" w:eastAsia="Verdana" w:hAnsi="Verdana" w:cs="Verdana"/>
          <w:b/>
          <w:bCs/>
          <w:color w:val="000000" w:themeColor="text1"/>
          <w:sz w:val="24"/>
          <w:szCs w:val="24"/>
          <w:lang w:val="en-GB"/>
        </w:rPr>
        <w:t xml:space="preserve">AGREEMENT FOR MONTHLY DONATIONS VIA PAYROLL </w:t>
      </w:r>
    </w:p>
    <w:p w14:paraId="2DE51366" w14:textId="40F70DDA" w:rsidR="63B2FD68" w:rsidRDefault="63B2FD68" w:rsidP="28C4C118">
      <w:pPr>
        <w:pStyle w:val="Title"/>
        <w:spacing w:line="360" w:lineRule="auto"/>
        <w:ind w:firstLine="0"/>
        <w:rPr>
          <w:rFonts w:ascii="Verdana" w:eastAsia="Verdana" w:hAnsi="Verdana" w:cs="Verdana"/>
          <w:bCs/>
          <w:color w:val="000000" w:themeColor="text1"/>
          <w:sz w:val="24"/>
          <w:szCs w:val="24"/>
        </w:rPr>
      </w:pPr>
      <w:r w:rsidRPr="28C4C118">
        <w:rPr>
          <w:rFonts w:ascii="Verdana" w:eastAsia="Verdana" w:hAnsi="Verdana" w:cs="Verdana"/>
          <w:bCs/>
          <w:color w:val="000000" w:themeColor="text1"/>
          <w:sz w:val="24"/>
          <w:szCs w:val="24"/>
        </w:rPr>
        <w:t>UNDER BLAGODETEL PROGRAMME</w:t>
      </w:r>
    </w:p>
    <w:p w14:paraId="2EC1FB7D" w14:textId="77777777" w:rsidR="008F4D07" w:rsidRDefault="008F4D07" w:rsidP="00D24558">
      <w:pPr>
        <w:tabs>
          <w:tab w:val="left" w:pos="-1440"/>
        </w:tabs>
        <w:jc w:val="both"/>
        <w:rPr>
          <w:rFonts w:ascii="Verdana" w:hAnsi="Verdana"/>
          <w:sz w:val="20"/>
          <w:lang w:val="bg-BG"/>
        </w:rPr>
      </w:pPr>
    </w:p>
    <w:p w14:paraId="2EC1FB7E" w14:textId="77777777" w:rsidR="00875E6F" w:rsidRDefault="00875E6F" w:rsidP="00D24558">
      <w:pPr>
        <w:tabs>
          <w:tab w:val="left" w:pos="-1440"/>
        </w:tabs>
        <w:jc w:val="both"/>
        <w:rPr>
          <w:rFonts w:ascii="Verdana" w:hAnsi="Verdana"/>
          <w:sz w:val="20"/>
          <w:lang w:val="bg-BG"/>
        </w:rPr>
      </w:pPr>
    </w:p>
    <w:p w14:paraId="2EC1FB7F" w14:textId="77777777" w:rsidR="006512EA" w:rsidRPr="00CA0672" w:rsidRDefault="006512EA" w:rsidP="005C5982">
      <w:pPr>
        <w:tabs>
          <w:tab w:val="left" w:pos="-1440"/>
        </w:tabs>
        <w:jc w:val="both"/>
        <w:rPr>
          <w:rFonts w:ascii="Verdana" w:hAnsi="Verdana"/>
          <w:sz w:val="20"/>
          <w:lang w:val="ru-RU"/>
        </w:rPr>
      </w:pPr>
    </w:p>
    <w:p w14:paraId="2EC1FB80" w14:textId="4D3A67AB" w:rsidR="0053381E" w:rsidRPr="00CA0672" w:rsidRDefault="63B2FD68" w:rsidP="28C4C118">
      <w:pPr>
        <w:jc w:val="both"/>
        <w:rPr>
          <w:rFonts w:ascii="Verdana" w:hAnsi="Verdana"/>
          <w:sz w:val="20"/>
          <w:lang w:val="ru-RU"/>
        </w:rPr>
      </w:pPr>
      <w:r w:rsidRPr="28C4C118">
        <w:rPr>
          <w:rFonts w:ascii="Verdana" w:hAnsi="Verdana"/>
          <w:sz w:val="20"/>
          <w:lang w:val="bg-BG"/>
        </w:rPr>
        <w:t>The undersigned</w:t>
      </w:r>
      <w:r w:rsidR="005C5982" w:rsidRPr="28C4C118">
        <w:rPr>
          <w:rFonts w:ascii="Verdana" w:hAnsi="Verdana"/>
          <w:sz w:val="20"/>
          <w:lang w:val="ru-RU"/>
        </w:rPr>
        <w:t xml:space="preserve"> </w:t>
      </w:r>
      <w:r w:rsidR="00384826" w:rsidRPr="28C4C118">
        <w:rPr>
          <w:rFonts w:ascii="Verdana" w:hAnsi="Verdana"/>
          <w:sz w:val="20"/>
          <w:lang w:val="bg-BG"/>
        </w:rPr>
        <w:t>…………………………………………………………………………</w:t>
      </w:r>
      <w:r w:rsidR="005C5982" w:rsidRPr="28C4C118">
        <w:rPr>
          <w:rFonts w:ascii="Verdana" w:hAnsi="Verdana"/>
          <w:sz w:val="20"/>
          <w:lang w:val="bg-BG"/>
        </w:rPr>
        <w:t>…………………………………</w:t>
      </w:r>
      <w:r w:rsidR="005C5982" w:rsidRPr="28C4C118">
        <w:rPr>
          <w:rFonts w:ascii="Verdana" w:hAnsi="Verdana"/>
          <w:sz w:val="20"/>
          <w:lang w:val="ru-RU"/>
        </w:rPr>
        <w:t>……</w:t>
      </w:r>
      <w:r w:rsidR="00331808" w:rsidRPr="28C4C118">
        <w:rPr>
          <w:rFonts w:ascii="Verdana" w:hAnsi="Verdana"/>
          <w:sz w:val="20"/>
          <w:lang w:val="ru-RU"/>
        </w:rPr>
        <w:t>…</w:t>
      </w:r>
      <w:r w:rsidR="70FE5655" w:rsidRPr="28C4C118">
        <w:rPr>
          <w:rFonts w:ascii="Verdana" w:hAnsi="Verdana"/>
          <w:sz w:val="20"/>
          <w:lang w:val="ru-RU"/>
        </w:rPr>
        <w:t>……….</w:t>
      </w:r>
    </w:p>
    <w:p w14:paraId="2EC1FB81" w14:textId="1716A106" w:rsidR="0053381E" w:rsidRPr="00636997" w:rsidRDefault="005C5982" w:rsidP="28C4C118">
      <w:pPr>
        <w:jc w:val="center"/>
        <w:rPr>
          <w:rFonts w:ascii="Verdana" w:hAnsi="Verdana"/>
          <w:sz w:val="20"/>
          <w:lang w:val="bg-BG"/>
        </w:rPr>
      </w:pPr>
      <w:r w:rsidRPr="28C4C118">
        <w:rPr>
          <w:rFonts w:ascii="Verdana" w:hAnsi="Verdana"/>
          <w:sz w:val="20"/>
          <w:lang w:val="bg-BG"/>
        </w:rPr>
        <w:t>(</w:t>
      </w:r>
      <w:r w:rsidR="58C0D271" w:rsidRPr="28C4C118">
        <w:rPr>
          <w:rFonts w:ascii="Verdana" w:hAnsi="Verdana"/>
          <w:i/>
          <w:iCs/>
          <w:sz w:val="16"/>
          <w:szCs w:val="16"/>
          <w:lang w:val="bg-BG"/>
        </w:rPr>
        <w:t>Full name</w:t>
      </w:r>
      <w:r w:rsidRPr="28C4C118">
        <w:rPr>
          <w:rFonts w:ascii="Verdana" w:hAnsi="Verdana"/>
          <w:sz w:val="20"/>
          <w:lang w:val="bg-BG"/>
        </w:rPr>
        <w:t>)</w:t>
      </w:r>
    </w:p>
    <w:p w14:paraId="2EC1FB82" w14:textId="77777777" w:rsidR="00331808" w:rsidRPr="00CA0672" w:rsidRDefault="00331808" w:rsidP="0046426B">
      <w:pPr>
        <w:tabs>
          <w:tab w:val="left" w:pos="-1440"/>
        </w:tabs>
        <w:rPr>
          <w:rFonts w:ascii="Verdana" w:hAnsi="Verdana"/>
          <w:sz w:val="20"/>
          <w:lang w:val="ru-RU"/>
        </w:rPr>
      </w:pPr>
    </w:p>
    <w:p w14:paraId="3E30650C" w14:textId="4A5C5918" w:rsidR="00331808" w:rsidRPr="00CA0672" w:rsidRDefault="4063632E" w:rsidP="28C4C118">
      <w:pPr>
        <w:rPr>
          <w:rFonts w:ascii="Verdana" w:hAnsi="Verdana"/>
          <w:sz w:val="20"/>
          <w:lang w:val="ru-RU"/>
        </w:rPr>
      </w:pPr>
      <w:r w:rsidRPr="28C4C118">
        <w:rPr>
          <w:rFonts w:ascii="Verdana" w:hAnsi="Verdana"/>
          <w:sz w:val="20"/>
          <w:lang w:val="bg-BG"/>
        </w:rPr>
        <w:t>ID:</w:t>
      </w:r>
      <w:r w:rsidR="0053381E" w:rsidRPr="28C4C118">
        <w:rPr>
          <w:rFonts w:ascii="Verdana" w:hAnsi="Verdana"/>
          <w:sz w:val="20"/>
          <w:lang w:val="bg-BG"/>
        </w:rPr>
        <w:t xml:space="preserve"> </w:t>
      </w:r>
      <w:r w:rsidR="003C360B" w:rsidRPr="28C4C118">
        <w:rPr>
          <w:rFonts w:ascii="Verdana" w:hAnsi="Verdana"/>
          <w:sz w:val="20"/>
          <w:lang w:val="ru-RU"/>
        </w:rPr>
        <w:t>……………</w:t>
      </w:r>
      <w:bookmarkStart w:id="0" w:name="_Int_bn6QU0Jp"/>
      <w:r w:rsidR="003C360B" w:rsidRPr="28C4C118">
        <w:rPr>
          <w:rFonts w:ascii="Verdana" w:hAnsi="Verdana"/>
          <w:sz w:val="20"/>
          <w:lang w:val="ru-RU"/>
        </w:rPr>
        <w:t>…….</w:t>
      </w:r>
      <w:bookmarkEnd w:id="0"/>
      <w:r w:rsidR="0071034A" w:rsidRPr="28C4C118">
        <w:rPr>
          <w:rFonts w:ascii="Verdana" w:hAnsi="Verdana"/>
          <w:sz w:val="20"/>
          <w:lang w:val="bg-BG"/>
        </w:rPr>
        <w:t xml:space="preserve">, </w:t>
      </w:r>
      <w:r w:rsidR="1316833B" w:rsidRPr="28C4C118">
        <w:rPr>
          <w:rFonts w:ascii="Verdana" w:hAnsi="Verdana"/>
          <w:sz w:val="20"/>
          <w:lang w:val="bg-BG"/>
        </w:rPr>
        <w:t>and address</w:t>
      </w:r>
      <w:r w:rsidR="0053381E" w:rsidRPr="28C4C118">
        <w:rPr>
          <w:rFonts w:ascii="Verdana" w:hAnsi="Verdana"/>
          <w:sz w:val="20"/>
          <w:lang w:val="bg-BG"/>
        </w:rPr>
        <w:t xml:space="preserve">: </w:t>
      </w:r>
      <w:r w:rsidR="303EF811" w:rsidRPr="28C4C118">
        <w:rPr>
          <w:rFonts w:ascii="Verdana" w:hAnsi="Verdana"/>
          <w:sz w:val="20"/>
          <w:lang w:val="bg-BG"/>
        </w:rPr>
        <w:t xml:space="preserve">City </w:t>
      </w:r>
      <w:r w:rsidR="006C1580" w:rsidRPr="28C4C118">
        <w:rPr>
          <w:rFonts w:ascii="Verdana" w:hAnsi="Verdana"/>
          <w:sz w:val="20"/>
          <w:lang w:val="bg-BG"/>
        </w:rPr>
        <w:t>…………………………………….</w:t>
      </w:r>
      <w:r w:rsidR="0071034A" w:rsidRPr="28C4C118">
        <w:rPr>
          <w:rFonts w:ascii="Verdana" w:hAnsi="Verdana"/>
          <w:sz w:val="20"/>
          <w:lang w:val="bg-BG"/>
        </w:rPr>
        <w:t xml:space="preserve">, </w:t>
      </w:r>
      <w:r w:rsidR="079F8712" w:rsidRPr="28C4C118">
        <w:rPr>
          <w:rFonts w:ascii="Verdana" w:hAnsi="Verdana"/>
          <w:sz w:val="20"/>
          <w:lang w:val="bg-BG"/>
        </w:rPr>
        <w:t>Str</w:t>
      </w:r>
      <w:r w:rsidR="44500A38" w:rsidRPr="28C4C118">
        <w:rPr>
          <w:rFonts w:ascii="Verdana" w:hAnsi="Verdana"/>
          <w:sz w:val="20"/>
          <w:lang w:val="bg-BG"/>
        </w:rPr>
        <w:t xml:space="preserve">. </w:t>
      </w:r>
      <w:r w:rsidR="079F8712" w:rsidRPr="28C4C118">
        <w:rPr>
          <w:rFonts w:ascii="Verdana" w:hAnsi="Verdana"/>
          <w:sz w:val="20"/>
          <w:lang w:val="bg-BG"/>
        </w:rPr>
        <w:t>/</w:t>
      </w:r>
      <w:r w:rsidR="3B0AEE6A" w:rsidRPr="28C4C118">
        <w:rPr>
          <w:rFonts w:ascii="Verdana" w:hAnsi="Verdana"/>
          <w:sz w:val="20"/>
          <w:lang w:val="bg-BG"/>
        </w:rPr>
        <w:t xml:space="preserve"> </w:t>
      </w:r>
      <w:r w:rsidR="079F8712" w:rsidRPr="28C4C118">
        <w:rPr>
          <w:rFonts w:ascii="Verdana" w:hAnsi="Verdana"/>
          <w:sz w:val="20"/>
          <w:lang w:val="bg-BG"/>
        </w:rPr>
        <w:t>Blvd</w:t>
      </w:r>
      <w:r w:rsidR="23E2723C" w:rsidRPr="28C4C118">
        <w:rPr>
          <w:rFonts w:ascii="Verdana" w:hAnsi="Verdana"/>
          <w:sz w:val="20"/>
          <w:lang w:val="bg-BG"/>
        </w:rPr>
        <w:t xml:space="preserve">. </w:t>
      </w:r>
      <w:r w:rsidR="079F8712" w:rsidRPr="28C4C118">
        <w:rPr>
          <w:rFonts w:ascii="Verdana" w:hAnsi="Verdana"/>
          <w:sz w:val="20"/>
          <w:lang w:val="bg-BG"/>
        </w:rPr>
        <w:t>/</w:t>
      </w:r>
      <w:r w:rsidR="1CA2B9ED" w:rsidRPr="28C4C118">
        <w:rPr>
          <w:rFonts w:ascii="Verdana" w:hAnsi="Verdana"/>
          <w:sz w:val="20"/>
          <w:lang w:val="bg-BG"/>
        </w:rPr>
        <w:t xml:space="preserve"> </w:t>
      </w:r>
      <w:r w:rsidR="079F8712" w:rsidRPr="28C4C118">
        <w:rPr>
          <w:rFonts w:ascii="Verdana" w:hAnsi="Verdana"/>
          <w:sz w:val="20"/>
          <w:lang w:val="bg-BG"/>
        </w:rPr>
        <w:t>Sq</w:t>
      </w:r>
      <w:r w:rsidR="0E98B1E8" w:rsidRPr="28C4C118">
        <w:rPr>
          <w:rFonts w:ascii="Verdana" w:hAnsi="Verdana"/>
          <w:sz w:val="20"/>
          <w:lang w:val="bg-BG"/>
        </w:rPr>
        <w:t xml:space="preserve">. </w:t>
      </w:r>
      <w:r w:rsidR="079F8712" w:rsidRPr="28C4C118">
        <w:rPr>
          <w:rFonts w:ascii="Verdana" w:hAnsi="Verdana"/>
          <w:sz w:val="20"/>
          <w:lang w:val="bg-BG"/>
        </w:rPr>
        <w:t>/</w:t>
      </w:r>
      <w:r w:rsidR="19EDF078" w:rsidRPr="28C4C118">
        <w:rPr>
          <w:rFonts w:ascii="Verdana" w:hAnsi="Verdana"/>
          <w:sz w:val="20"/>
          <w:lang w:val="bg-BG"/>
        </w:rPr>
        <w:t xml:space="preserve"> </w:t>
      </w:r>
      <w:r w:rsidR="079F8712" w:rsidRPr="28C4C118">
        <w:rPr>
          <w:rFonts w:ascii="Verdana" w:hAnsi="Verdana"/>
          <w:sz w:val="20"/>
          <w:lang w:val="bg-BG"/>
        </w:rPr>
        <w:t xml:space="preserve">Neighbourhood </w:t>
      </w:r>
    </w:p>
    <w:p w14:paraId="77354544" w14:textId="05719118" w:rsidR="00331808" w:rsidRPr="00CA0672" w:rsidRDefault="00331808" w:rsidP="28C4C118">
      <w:pPr>
        <w:rPr>
          <w:rFonts w:ascii="Verdana" w:hAnsi="Verdana"/>
          <w:sz w:val="20"/>
          <w:lang w:val="bg-BG"/>
        </w:rPr>
      </w:pPr>
    </w:p>
    <w:p w14:paraId="2EC1FB83" w14:textId="6648F478" w:rsidR="00331808" w:rsidRPr="00CA0672" w:rsidRDefault="00967B8A" w:rsidP="28C4C118">
      <w:pPr>
        <w:rPr>
          <w:rFonts w:ascii="Verdana" w:hAnsi="Verdana"/>
          <w:sz w:val="20"/>
          <w:lang w:val="bg-BG"/>
        </w:rPr>
      </w:pPr>
      <w:r w:rsidRPr="28C4C118">
        <w:rPr>
          <w:rFonts w:ascii="Verdana" w:hAnsi="Verdana"/>
          <w:sz w:val="20"/>
          <w:lang w:val="bg-BG"/>
        </w:rPr>
        <w:t>…………</w:t>
      </w:r>
      <w:r w:rsidR="006C1580" w:rsidRPr="28C4C118">
        <w:rPr>
          <w:rFonts w:ascii="Verdana" w:hAnsi="Verdana"/>
          <w:sz w:val="20"/>
          <w:lang w:val="bg-BG"/>
        </w:rPr>
        <w:t>……………</w:t>
      </w:r>
      <w:r w:rsidR="6A7C8EA3" w:rsidRPr="28C4C118">
        <w:rPr>
          <w:rFonts w:ascii="Verdana" w:hAnsi="Verdana"/>
          <w:sz w:val="20"/>
          <w:lang w:val="bg-BG"/>
        </w:rPr>
        <w:t>…………</w:t>
      </w:r>
      <w:r w:rsidR="006C1580" w:rsidRPr="28C4C118">
        <w:rPr>
          <w:rFonts w:ascii="Verdana" w:hAnsi="Verdana"/>
          <w:sz w:val="20"/>
          <w:lang w:val="bg-BG"/>
        </w:rPr>
        <w:t>.</w:t>
      </w:r>
      <w:r w:rsidR="573FB0DF" w:rsidRPr="28C4C118">
        <w:rPr>
          <w:rFonts w:ascii="Verdana" w:hAnsi="Verdana"/>
          <w:sz w:val="20"/>
          <w:lang w:val="bg-BG"/>
        </w:rPr>
        <w:t>…………</w:t>
      </w:r>
      <w:r w:rsidR="0071034A" w:rsidRPr="28C4C118">
        <w:rPr>
          <w:rFonts w:ascii="Verdana" w:hAnsi="Verdana"/>
          <w:sz w:val="20"/>
          <w:lang w:val="bg-BG"/>
        </w:rPr>
        <w:t xml:space="preserve">, </w:t>
      </w:r>
      <w:r w:rsidR="3302B348" w:rsidRPr="28C4C118">
        <w:rPr>
          <w:rFonts w:ascii="Verdana" w:hAnsi="Verdana"/>
          <w:sz w:val="20"/>
          <w:lang w:val="bg-BG"/>
        </w:rPr>
        <w:t>Block …………, Floor …………, App. …………</w:t>
      </w:r>
    </w:p>
    <w:p w14:paraId="2EC1FB84" w14:textId="77777777" w:rsidR="00331808" w:rsidRPr="00CA0672" w:rsidRDefault="00331808" w:rsidP="0046426B">
      <w:pPr>
        <w:tabs>
          <w:tab w:val="left" w:pos="-1440"/>
        </w:tabs>
        <w:rPr>
          <w:rFonts w:ascii="Verdana" w:hAnsi="Verdana"/>
          <w:sz w:val="20"/>
          <w:lang w:val="ru-RU"/>
        </w:rPr>
      </w:pPr>
    </w:p>
    <w:p w14:paraId="2EC1FB85" w14:textId="6380FDBA" w:rsidR="00B107BD" w:rsidRPr="0046426B" w:rsidRDefault="3302B348" w:rsidP="28C4C118">
      <w:pPr>
        <w:rPr>
          <w:rFonts w:ascii="Verdana" w:hAnsi="Verdana"/>
          <w:sz w:val="20"/>
          <w:lang w:val="bg-BG"/>
        </w:rPr>
      </w:pPr>
      <w:r w:rsidRPr="28C4C118">
        <w:rPr>
          <w:rFonts w:ascii="Verdana" w:hAnsi="Verdana"/>
          <w:sz w:val="20"/>
          <w:lang w:val="bg-BG"/>
        </w:rPr>
        <w:t>Phone number</w:t>
      </w:r>
      <w:r w:rsidR="0053381E" w:rsidRPr="28C4C118">
        <w:rPr>
          <w:rFonts w:ascii="Verdana" w:hAnsi="Verdana"/>
          <w:sz w:val="20"/>
          <w:lang w:val="bg-BG"/>
        </w:rPr>
        <w:t>:</w:t>
      </w:r>
      <w:r w:rsidR="0071034A" w:rsidRPr="28C4C118">
        <w:rPr>
          <w:rFonts w:ascii="Verdana" w:hAnsi="Verdana"/>
          <w:sz w:val="20"/>
          <w:lang w:val="bg-BG"/>
        </w:rPr>
        <w:t xml:space="preserve"> </w:t>
      </w:r>
      <w:r w:rsidR="0046426B" w:rsidRPr="28C4C118">
        <w:rPr>
          <w:rFonts w:ascii="Verdana" w:hAnsi="Verdana"/>
          <w:sz w:val="20"/>
          <w:lang w:val="bg-BG"/>
        </w:rPr>
        <w:t>………………………………</w:t>
      </w:r>
      <w:r w:rsidR="006C1580" w:rsidRPr="28C4C118">
        <w:rPr>
          <w:rFonts w:ascii="Verdana" w:hAnsi="Verdana"/>
          <w:sz w:val="20"/>
          <w:lang w:val="bg-BG"/>
        </w:rPr>
        <w:t>;</w:t>
      </w:r>
      <w:r w:rsidR="00331808" w:rsidRPr="28C4C118">
        <w:rPr>
          <w:rFonts w:ascii="Verdana" w:hAnsi="Verdana"/>
          <w:sz w:val="20"/>
          <w:lang w:val="ru-RU"/>
        </w:rPr>
        <w:t xml:space="preserve"> </w:t>
      </w:r>
      <w:r w:rsidR="0046426B" w:rsidRPr="28C4C118">
        <w:rPr>
          <w:rFonts w:ascii="Verdana" w:hAnsi="Verdana"/>
          <w:sz w:val="20"/>
        </w:rPr>
        <w:t>e</w:t>
      </w:r>
      <w:r w:rsidR="0046426B" w:rsidRPr="28C4C118">
        <w:rPr>
          <w:rFonts w:ascii="Verdana" w:hAnsi="Verdana"/>
          <w:sz w:val="20"/>
          <w:lang w:val="bg-BG"/>
        </w:rPr>
        <w:t>-</w:t>
      </w:r>
      <w:r w:rsidR="0046426B" w:rsidRPr="28C4C118">
        <w:rPr>
          <w:rFonts w:ascii="Verdana" w:hAnsi="Verdana"/>
          <w:sz w:val="20"/>
        </w:rPr>
        <w:t>mail</w:t>
      </w:r>
      <w:r w:rsidR="0053381E" w:rsidRPr="28C4C118">
        <w:rPr>
          <w:rFonts w:ascii="Verdana" w:hAnsi="Verdana"/>
          <w:sz w:val="20"/>
          <w:lang w:val="bg-BG"/>
        </w:rPr>
        <w:t>:</w:t>
      </w:r>
      <w:r w:rsidR="00967B8A" w:rsidRPr="28C4C118">
        <w:rPr>
          <w:rFonts w:ascii="Verdana" w:hAnsi="Verdana"/>
          <w:sz w:val="20"/>
          <w:lang w:val="bg-BG"/>
        </w:rPr>
        <w:t>…………</w:t>
      </w:r>
      <w:r w:rsidR="0046426B" w:rsidRPr="28C4C118">
        <w:rPr>
          <w:rFonts w:ascii="Verdana" w:hAnsi="Verdana"/>
          <w:sz w:val="20"/>
          <w:lang w:val="bg-BG"/>
        </w:rPr>
        <w:t>………</w:t>
      </w:r>
      <w:r w:rsidR="006C1580" w:rsidRPr="28C4C118">
        <w:rPr>
          <w:rFonts w:ascii="Verdana" w:hAnsi="Verdana"/>
          <w:sz w:val="20"/>
          <w:lang w:val="bg-BG"/>
        </w:rPr>
        <w:t>………………………………</w:t>
      </w:r>
    </w:p>
    <w:p w14:paraId="2EC1FB86" w14:textId="77777777" w:rsidR="008361A5" w:rsidRDefault="008361A5" w:rsidP="0046426B">
      <w:pPr>
        <w:tabs>
          <w:tab w:val="left" w:pos="-1440"/>
        </w:tabs>
        <w:rPr>
          <w:rFonts w:ascii="Verdana" w:hAnsi="Verdana"/>
          <w:sz w:val="20"/>
          <w:lang w:val="bg-BG"/>
        </w:rPr>
      </w:pPr>
    </w:p>
    <w:p w14:paraId="2EC1FB87" w14:textId="08EF3395" w:rsidR="0046426B" w:rsidRPr="00CA0672" w:rsidRDefault="5C21FD5F" w:rsidP="28C4C118">
      <w:pPr>
        <w:rPr>
          <w:rFonts w:ascii="Verdana" w:hAnsi="Verdana"/>
          <w:sz w:val="20"/>
          <w:lang w:val="ru-RU"/>
        </w:rPr>
      </w:pPr>
      <w:r w:rsidRPr="28C4C118">
        <w:rPr>
          <w:rFonts w:ascii="Verdana" w:hAnsi="Verdana"/>
          <w:sz w:val="20"/>
          <w:lang w:val="bg-BG"/>
        </w:rPr>
        <w:t>Employed by:</w:t>
      </w:r>
      <w:r w:rsidR="0046426B" w:rsidRPr="28C4C118">
        <w:rPr>
          <w:rFonts w:ascii="Verdana" w:hAnsi="Verdana"/>
          <w:sz w:val="20"/>
          <w:lang w:val="bg-BG"/>
        </w:rPr>
        <w:t xml:space="preserve"> ………………………………………………………………………………………………………</w:t>
      </w:r>
      <w:r w:rsidR="0046426B" w:rsidRPr="28C4C118">
        <w:rPr>
          <w:rFonts w:ascii="Verdana" w:hAnsi="Verdana"/>
          <w:sz w:val="20"/>
          <w:lang w:val="ru-RU"/>
        </w:rPr>
        <w:t>……………………………</w:t>
      </w:r>
    </w:p>
    <w:p w14:paraId="2EC1FB88" w14:textId="7C1F6602" w:rsidR="0046426B" w:rsidRPr="00CA0672" w:rsidRDefault="006C1580" w:rsidP="28C4C118">
      <w:pPr>
        <w:jc w:val="center"/>
        <w:rPr>
          <w:rFonts w:ascii="Verdana" w:hAnsi="Verdana"/>
          <w:sz w:val="20"/>
          <w:lang w:val="ru-RU"/>
        </w:rPr>
      </w:pPr>
      <w:r w:rsidRPr="28C4C118">
        <w:rPr>
          <w:rFonts w:ascii="Verdana" w:hAnsi="Verdana"/>
          <w:sz w:val="20"/>
          <w:lang w:val="ru-RU"/>
        </w:rPr>
        <w:t>(</w:t>
      </w:r>
      <w:r w:rsidR="1EF6CDFD" w:rsidRPr="28C4C118">
        <w:rPr>
          <w:rFonts w:ascii="Verdana" w:hAnsi="Verdana"/>
          <w:i/>
          <w:iCs/>
          <w:sz w:val="16"/>
          <w:szCs w:val="16"/>
          <w:lang w:val="bg-BG"/>
        </w:rPr>
        <w:t>Company Name</w:t>
      </w:r>
      <w:r w:rsidRPr="28C4C118">
        <w:rPr>
          <w:rFonts w:ascii="Verdana" w:hAnsi="Verdana"/>
          <w:sz w:val="20"/>
          <w:lang w:val="ru-RU"/>
        </w:rPr>
        <w:t>)</w:t>
      </w:r>
    </w:p>
    <w:p w14:paraId="2EC1FB89" w14:textId="33165EE1" w:rsidR="0046426B" w:rsidRDefault="513B45EA" w:rsidP="238DFC2B">
      <w:pPr>
        <w:spacing w:before="120"/>
        <w:rPr>
          <w:rFonts w:ascii="Verdana" w:hAnsi="Verdana"/>
          <w:sz w:val="20"/>
        </w:rPr>
      </w:pPr>
      <w:r w:rsidRPr="28C4C118">
        <w:rPr>
          <w:rFonts w:ascii="Verdana" w:hAnsi="Verdana"/>
          <w:sz w:val="20"/>
        </w:rPr>
        <w:t>At the position of</w:t>
      </w:r>
      <w:r w:rsidR="0046426B" w:rsidRPr="28C4C118">
        <w:rPr>
          <w:rFonts w:ascii="Verdana" w:hAnsi="Verdana"/>
          <w:sz w:val="20"/>
        </w:rPr>
        <w:t>:</w:t>
      </w:r>
      <w:r w:rsidR="0071034A" w:rsidRPr="28C4C118">
        <w:rPr>
          <w:rFonts w:ascii="Verdana" w:hAnsi="Verdana"/>
          <w:sz w:val="20"/>
        </w:rPr>
        <w:t xml:space="preserve"> </w:t>
      </w:r>
      <w:r w:rsidR="00384826" w:rsidRPr="28C4C118">
        <w:rPr>
          <w:rFonts w:ascii="Verdana" w:hAnsi="Verdana"/>
          <w:sz w:val="20"/>
        </w:rPr>
        <w:t>………………………………</w:t>
      </w:r>
      <w:r w:rsidR="0046426B" w:rsidRPr="28C4C118">
        <w:rPr>
          <w:rFonts w:ascii="Verdana" w:hAnsi="Verdana"/>
          <w:sz w:val="20"/>
        </w:rPr>
        <w:t>……………………………</w:t>
      </w:r>
      <w:r w:rsidR="00711849" w:rsidRPr="28C4C118">
        <w:rPr>
          <w:rFonts w:ascii="Verdana" w:hAnsi="Verdana"/>
          <w:sz w:val="20"/>
        </w:rPr>
        <w:t>……………………………………………………………….</w:t>
      </w:r>
    </w:p>
    <w:p w14:paraId="2EC1FB8A" w14:textId="77777777" w:rsidR="0046426B" w:rsidRDefault="0046426B" w:rsidP="0046426B">
      <w:pPr>
        <w:tabs>
          <w:tab w:val="left" w:pos="-1440"/>
        </w:tabs>
        <w:rPr>
          <w:rFonts w:ascii="Verdana" w:hAnsi="Verdana"/>
          <w:sz w:val="20"/>
          <w:lang w:val="bg-BG"/>
        </w:rPr>
      </w:pPr>
    </w:p>
    <w:p w14:paraId="2EC1FB8B" w14:textId="36F03CE1" w:rsidR="0053381E" w:rsidRPr="0046426B" w:rsidRDefault="6F7D7B84" w:rsidP="28C4C118">
      <w:pPr>
        <w:jc w:val="both"/>
        <w:rPr>
          <w:rFonts w:ascii="Verdana" w:hAnsi="Verdana"/>
          <w:sz w:val="20"/>
          <w:lang w:val="bg-BG"/>
        </w:rPr>
      </w:pPr>
      <w:r w:rsidRPr="28C4C118">
        <w:rPr>
          <w:rFonts w:ascii="Verdana" w:eastAsia="Verdana" w:hAnsi="Verdana" w:cs="Verdana"/>
          <w:color w:val="000000" w:themeColor="text1"/>
          <w:sz w:val="20"/>
          <w:lang w:val="bg-BG"/>
        </w:rPr>
        <w:t xml:space="preserve">Hereinafter referred to as </w:t>
      </w:r>
      <w:r w:rsidRPr="28C4C118">
        <w:rPr>
          <w:rFonts w:ascii="Verdana" w:eastAsia="Verdana" w:hAnsi="Verdana" w:cs="Verdana"/>
          <w:b/>
          <w:bCs/>
          <w:color w:val="000000" w:themeColor="text1"/>
          <w:sz w:val="20"/>
          <w:lang w:val="bg-BG"/>
        </w:rPr>
        <w:t>THE DONOR</w:t>
      </w:r>
      <w:r w:rsidRPr="28C4C118">
        <w:rPr>
          <w:rFonts w:ascii="Verdana" w:eastAsia="Verdana" w:hAnsi="Verdana" w:cs="Verdana"/>
          <w:color w:val="000000" w:themeColor="text1"/>
          <w:sz w:val="20"/>
          <w:lang w:val="en-GB"/>
        </w:rPr>
        <w:t>, has agreed to the following</w:t>
      </w:r>
      <w:r w:rsidR="0046426B" w:rsidRPr="28C4C118">
        <w:rPr>
          <w:rFonts w:ascii="Verdana" w:hAnsi="Verdana"/>
          <w:sz w:val="20"/>
          <w:lang w:val="bg-BG"/>
        </w:rPr>
        <w:t>:</w:t>
      </w:r>
    </w:p>
    <w:p w14:paraId="2EC1FB8C" w14:textId="77777777" w:rsidR="00BF4D67" w:rsidRPr="00636997" w:rsidRDefault="00BF4D67" w:rsidP="00BF4D67">
      <w:pPr>
        <w:jc w:val="center"/>
        <w:rPr>
          <w:rFonts w:ascii="Verdana" w:hAnsi="Verdana"/>
          <w:sz w:val="20"/>
          <w:lang w:val="bg-BG"/>
        </w:rPr>
      </w:pPr>
    </w:p>
    <w:p w14:paraId="2EC1FB8D" w14:textId="00674A28" w:rsidR="0046426B" w:rsidRPr="007C3393" w:rsidRDefault="1E11655F" w:rsidP="28C4C118">
      <w:pPr>
        <w:numPr>
          <w:ilvl w:val="0"/>
          <w:numId w:val="7"/>
        </w:numPr>
        <w:tabs>
          <w:tab w:val="left" w:pos="540"/>
        </w:tabs>
        <w:spacing w:line="360" w:lineRule="auto"/>
        <w:ind w:left="0" w:firstLine="0"/>
        <w:jc w:val="both"/>
        <w:rPr>
          <w:rFonts w:ascii="Verdana" w:hAnsi="Verdana"/>
          <w:sz w:val="20"/>
          <w:lang w:val="bg-BG"/>
        </w:rPr>
      </w:pPr>
      <w:r w:rsidRPr="28C4C118">
        <w:rPr>
          <w:rFonts w:ascii="Verdana" w:eastAsia="Verdana" w:hAnsi="Verdana" w:cs="Verdana"/>
          <w:b/>
          <w:bCs/>
          <w:color w:val="000000" w:themeColor="text1"/>
          <w:sz w:val="19"/>
          <w:szCs w:val="19"/>
          <w:lang w:val="en-GB"/>
        </w:rPr>
        <w:t xml:space="preserve">The DONOR agrees to take part in BLAGODETEL Programme, by making monthly donation </w:t>
      </w:r>
      <w:proofErr w:type="gramStart"/>
      <w:r w:rsidRPr="28C4C118">
        <w:rPr>
          <w:rFonts w:ascii="Verdana" w:eastAsia="Verdana" w:hAnsi="Verdana" w:cs="Verdana"/>
          <w:b/>
          <w:bCs/>
          <w:color w:val="000000" w:themeColor="text1"/>
          <w:sz w:val="19"/>
          <w:szCs w:val="19"/>
          <w:lang w:val="en-GB"/>
        </w:rPr>
        <w:t xml:space="preserve">of </w:t>
      </w:r>
      <w:r w:rsidRPr="28C4C118">
        <w:rPr>
          <w:rFonts w:ascii="Verdana" w:eastAsia="Verdana" w:hAnsi="Verdana" w:cs="Verdana"/>
          <w:sz w:val="20"/>
          <w:lang w:val="bg-BG"/>
        </w:rPr>
        <w:t xml:space="preserve"> .......</w:t>
      </w:r>
      <w:proofErr w:type="gramEnd"/>
      <w:r w:rsidRPr="28C4C118">
        <w:rPr>
          <w:rFonts w:ascii="Verdana" w:eastAsia="Verdana" w:hAnsi="Verdana" w:cs="Verdana"/>
          <w:sz w:val="20"/>
          <w:lang w:val="bg-BG"/>
        </w:rPr>
        <w:t xml:space="preserve"> </w:t>
      </w:r>
      <w:r w:rsidRPr="28C4C118">
        <w:rPr>
          <w:rFonts w:ascii="Verdana" w:eastAsia="Verdana" w:hAnsi="Verdana" w:cs="Verdana"/>
          <w:b/>
          <w:bCs/>
          <w:sz w:val="20"/>
          <w:lang w:val="bg-BG"/>
        </w:rPr>
        <w:t>leva (BGN)</w:t>
      </w:r>
      <w:r w:rsidR="0046426B" w:rsidRPr="28C4C118">
        <w:rPr>
          <w:rFonts w:ascii="Verdana" w:hAnsi="Verdana"/>
          <w:b/>
          <w:bCs/>
          <w:sz w:val="20"/>
          <w:lang w:val="bg-BG"/>
        </w:rPr>
        <w:t xml:space="preserve"> </w:t>
      </w:r>
      <w:r w:rsidR="0046426B" w:rsidRPr="28C4C118">
        <w:rPr>
          <w:rFonts w:ascii="Verdana" w:hAnsi="Verdana"/>
          <w:sz w:val="20"/>
          <w:lang w:val="bg-BG"/>
        </w:rPr>
        <w:t>(</w:t>
      </w:r>
      <w:r w:rsidR="7DDBF1DE" w:rsidRPr="28C4C118">
        <w:rPr>
          <w:rFonts w:ascii="Verdana" w:hAnsi="Verdana"/>
          <w:sz w:val="20"/>
          <w:lang w:val="bg-BG"/>
        </w:rPr>
        <w:t>in words</w:t>
      </w:r>
      <w:r w:rsidR="0046426B" w:rsidRPr="28C4C118">
        <w:rPr>
          <w:rFonts w:ascii="Verdana" w:hAnsi="Verdana"/>
          <w:sz w:val="20"/>
          <w:lang w:val="bg-BG"/>
        </w:rPr>
        <w:t>: ………………………………</w:t>
      </w:r>
      <w:r w:rsidR="007C3393" w:rsidRPr="28C4C118">
        <w:rPr>
          <w:rFonts w:ascii="Verdana" w:hAnsi="Verdana"/>
          <w:sz w:val="20"/>
          <w:lang w:val="bg-BG"/>
        </w:rPr>
        <w:t>………………</w:t>
      </w:r>
      <w:r w:rsidR="003C360B" w:rsidRPr="28C4C118">
        <w:rPr>
          <w:rFonts w:ascii="Verdana" w:hAnsi="Verdana"/>
          <w:sz w:val="20"/>
          <w:lang w:val="bg-BG"/>
        </w:rPr>
        <w:t>…………….</w:t>
      </w:r>
      <w:r w:rsidR="79F38C9A" w:rsidRPr="28C4C118">
        <w:rPr>
          <w:rFonts w:ascii="Verdana" w:hAnsi="Verdana"/>
          <w:sz w:val="20"/>
          <w:lang w:val="bg-BG"/>
        </w:rPr>
        <w:t xml:space="preserve"> leva</w:t>
      </w:r>
      <w:r w:rsidR="0046426B" w:rsidRPr="28C4C118">
        <w:rPr>
          <w:rFonts w:ascii="Verdana" w:hAnsi="Verdana"/>
          <w:sz w:val="20"/>
          <w:lang w:val="bg-BG"/>
        </w:rPr>
        <w:t>)</w:t>
      </w:r>
      <w:r w:rsidR="007C3393" w:rsidRPr="28C4C118">
        <w:rPr>
          <w:rFonts w:ascii="Verdana" w:hAnsi="Verdana"/>
          <w:sz w:val="20"/>
          <w:lang w:val="bg-BG"/>
        </w:rPr>
        <w:t xml:space="preserve"> </w:t>
      </w:r>
      <w:r w:rsidR="20DA98BA" w:rsidRPr="28C4C118">
        <w:rPr>
          <w:rFonts w:ascii="Verdana" w:eastAsia="Verdana" w:hAnsi="Verdana" w:cs="Verdana"/>
          <w:b/>
          <w:bCs/>
          <w:color w:val="000000" w:themeColor="text1"/>
          <w:sz w:val="20"/>
          <w:lang w:val="en-GB"/>
        </w:rPr>
        <w:t>to The UNITED NATIONS CHILDREN’S FUND (UNICEF)</w:t>
      </w:r>
      <w:r w:rsidR="20DA98BA" w:rsidRPr="28C4C118">
        <w:rPr>
          <w:rFonts w:ascii="Verdana" w:eastAsia="Verdana" w:hAnsi="Verdana" w:cs="Verdana"/>
          <w:color w:val="000000" w:themeColor="text1"/>
          <w:sz w:val="20"/>
          <w:lang w:val="en-GB"/>
        </w:rPr>
        <w:t>, address: Sofia, 87 Aleksandar Dondukov Blvd</w:t>
      </w:r>
      <w:r w:rsidR="3BC0DDAF" w:rsidRPr="28C4C118">
        <w:rPr>
          <w:rFonts w:ascii="Verdana" w:eastAsia="Verdana" w:hAnsi="Verdana" w:cs="Verdana"/>
          <w:color w:val="000000" w:themeColor="text1"/>
          <w:sz w:val="20"/>
          <w:lang w:val="en-GB"/>
        </w:rPr>
        <w:t>.</w:t>
      </w:r>
      <w:r w:rsidR="20DA98BA" w:rsidRPr="28C4C118">
        <w:rPr>
          <w:rFonts w:ascii="Verdana" w:eastAsia="Verdana" w:hAnsi="Verdana" w:cs="Verdana"/>
          <w:color w:val="000000" w:themeColor="text1"/>
          <w:sz w:val="20"/>
          <w:lang w:val="en-GB"/>
        </w:rPr>
        <w:t>, floor 2, represented by</w:t>
      </w:r>
      <w:r w:rsidR="20DA98BA" w:rsidRPr="28C4C118">
        <w:rPr>
          <w:rFonts w:ascii="Verdana" w:eastAsia="Verdana" w:hAnsi="Verdana" w:cs="Verdana"/>
          <w:color w:val="000000" w:themeColor="text1"/>
          <w:sz w:val="20"/>
          <w:lang w:val="bg-BG"/>
        </w:rPr>
        <w:t xml:space="preserve"> </w:t>
      </w:r>
      <w:r w:rsidR="6948DBC7" w:rsidRPr="28C4C118">
        <w:rPr>
          <w:rFonts w:ascii="Verdana" w:eastAsia="Verdana" w:hAnsi="Verdana" w:cs="Verdana"/>
          <w:color w:val="000000" w:themeColor="text1"/>
          <w:sz w:val="20"/>
          <w:lang w:val="en-GB"/>
        </w:rPr>
        <w:t>Christin</w:t>
      </w:r>
      <w:r w:rsidR="20DA98BA" w:rsidRPr="28C4C118">
        <w:rPr>
          <w:rFonts w:ascii="Verdana" w:eastAsia="Verdana" w:hAnsi="Verdana" w:cs="Verdana"/>
          <w:color w:val="000000" w:themeColor="text1"/>
          <w:sz w:val="20"/>
          <w:lang w:val="en-GB"/>
        </w:rPr>
        <w:t>a</w:t>
      </w:r>
      <w:r w:rsidR="6948DBC7" w:rsidRPr="28C4C118">
        <w:rPr>
          <w:rFonts w:ascii="Verdana" w:eastAsia="Verdana" w:hAnsi="Verdana" w:cs="Verdana"/>
          <w:color w:val="000000" w:themeColor="text1"/>
          <w:sz w:val="20"/>
          <w:lang w:val="en-GB"/>
        </w:rPr>
        <w:t xml:space="preserve"> de Bruin</w:t>
      </w:r>
      <w:r w:rsidR="20DA98BA" w:rsidRPr="28C4C118">
        <w:rPr>
          <w:rFonts w:ascii="Verdana" w:eastAsia="Verdana" w:hAnsi="Verdana" w:cs="Verdana"/>
          <w:color w:val="000000" w:themeColor="text1"/>
          <w:sz w:val="20"/>
          <w:lang w:val="en-GB"/>
        </w:rPr>
        <w:t>, UNICEF Representative for Bulgaria.</w:t>
      </w:r>
    </w:p>
    <w:p w14:paraId="2EC1FB8E" w14:textId="77777777" w:rsidR="0046426B" w:rsidRPr="00636997" w:rsidRDefault="0046426B" w:rsidP="28C4C118">
      <w:pPr>
        <w:spacing w:line="360" w:lineRule="auto"/>
        <w:jc w:val="both"/>
        <w:rPr>
          <w:rFonts w:ascii="Verdana" w:hAnsi="Verdana"/>
          <w:sz w:val="20"/>
          <w:lang w:val="bg-BG"/>
        </w:rPr>
      </w:pPr>
    </w:p>
    <w:p w14:paraId="2EC1FB90" w14:textId="50940972" w:rsidR="0053381E" w:rsidRPr="00FE35E8" w:rsidRDefault="4ED1F04D" w:rsidP="28C4C118">
      <w:pPr>
        <w:spacing w:line="360" w:lineRule="auto"/>
        <w:jc w:val="both"/>
        <w:rPr>
          <w:rStyle w:val="Strong"/>
          <w:rFonts w:ascii="Verdana" w:hAnsi="Verdana"/>
          <w:b w:val="0"/>
          <w:bCs w:val="0"/>
          <w:sz w:val="20"/>
          <w:lang w:val="bg-BG"/>
        </w:rPr>
      </w:pPr>
      <w:r w:rsidRPr="28C4C118">
        <w:rPr>
          <w:rFonts w:ascii="Verdana" w:eastAsia="Verdana" w:hAnsi="Verdana" w:cs="Verdana"/>
          <w:color w:val="000000" w:themeColor="text1"/>
          <w:sz w:val="20"/>
        </w:rPr>
        <w:t xml:space="preserve">2. </w:t>
      </w:r>
      <w:r w:rsidR="463A0E18" w:rsidRPr="28C4C118">
        <w:rPr>
          <w:rFonts w:ascii="Verdana" w:eastAsia="Verdana" w:hAnsi="Verdana" w:cs="Verdana"/>
          <w:color w:val="000000" w:themeColor="text1"/>
          <w:sz w:val="20"/>
        </w:rPr>
        <w:t xml:space="preserve">The DONOR expressly agrees that the amounts under Section 1 of the Agreement will be deducted every month throughout the duration of the Agreement and </w:t>
      </w:r>
      <w:r w:rsidR="463A0E18" w:rsidRPr="28C4C118">
        <w:rPr>
          <w:rFonts w:ascii="Verdana" w:eastAsia="Verdana" w:hAnsi="Verdana" w:cs="Verdana"/>
          <w:b/>
          <w:bCs/>
          <w:color w:val="000000" w:themeColor="text1"/>
          <w:sz w:val="20"/>
        </w:rPr>
        <w:t>authorizes their employer to deduct the amounts from the Donor’s remuneration and transfer them to the benefit of UNICEF to a bank account with</w:t>
      </w:r>
      <w:r w:rsidR="463A0E18" w:rsidRPr="28C4C118">
        <w:rPr>
          <w:rFonts w:ascii="Verdana" w:eastAsia="Verdana" w:hAnsi="Verdana" w:cs="Verdana"/>
          <w:sz w:val="20"/>
        </w:rPr>
        <w:t xml:space="preserve"> </w:t>
      </w:r>
      <w:r w:rsidR="7F954F87" w:rsidRPr="28C4C118">
        <w:rPr>
          <w:rFonts w:ascii="Verdana" w:hAnsi="Verdana"/>
          <w:sz w:val="20"/>
        </w:rPr>
        <w:t>United Bulgarian Bank AD,</w:t>
      </w:r>
      <w:r w:rsidR="7F954F87" w:rsidRPr="28C4C118">
        <w:rPr>
          <w:rFonts w:ascii="Verdana" w:hAnsi="Verdana"/>
          <w:b/>
          <w:bCs/>
          <w:sz w:val="20"/>
        </w:rPr>
        <w:t xml:space="preserve"> </w:t>
      </w:r>
      <w:r w:rsidR="0053381E" w:rsidRPr="28C4C118">
        <w:rPr>
          <w:rStyle w:val="Strong"/>
          <w:rFonts w:ascii="Verdana" w:hAnsi="Verdana"/>
          <w:b w:val="0"/>
          <w:bCs w:val="0"/>
          <w:sz w:val="20"/>
          <w:lang w:val="bg-BG"/>
        </w:rPr>
        <w:t>IBAN:</w:t>
      </w:r>
      <w:r w:rsidR="0053381E" w:rsidRPr="28C4C118">
        <w:rPr>
          <w:rFonts w:ascii="Verdana" w:hAnsi="Verdana"/>
          <w:sz w:val="20"/>
          <w:lang w:val="bg-BG"/>
        </w:rPr>
        <w:t xml:space="preserve"> </w:t>
      </w:r>
      <w:r w:rsidR="001A4C09" w:rsidRPr="28C4C118">
        <w:rPr>
          <w:rFonts w:ascii="Verdana" w:hAnsi="Verdana"/>
          <w:sz w:val="20"/>
          <w:lang w:val="bg-BG"/>
        </w:rPr>
        <w:t>BG3</w:t>
      </w:r>
      <w:r w:rsidR="00340220" w:rsidRPr="28C4C118">
        <w:rPr>
          <w:rFonts w:ascii="Verdana" w:hAnsi="Verdana"/>
          <w:sz w:val="20"/>
          <w:lang w:val="bg-BG"/>
        </w:rPr>
        <w:t>2</w:t>
      </w:r>
      <w:r w:rsidR="00340220" w:rsidRPr="28C4C118">
        <w:rPr>
          <w:rFonts w:ascii="Verdana" w:hAnsi="Verdana"/>
          <w:sz w:val="20"/>
        </w:rPr>
        <w:t>UBBS</w:t>
      </w:r>
      <w:r w:rsidR="00340220" w:rsidRPr="28C4C118">
        <w:rPr>
          <w:rFonts w:ascii="Verdana" w:hAnsi="Verdana"/>
          <w:sz w:val="20"/>
          <w:lang w:val="ru-RU"/>
        </w:rPr>
        <w:t>8</w:t>
      </w:r>
      <w:r w:rsidR="001A4C09" w:rsidRPr="28C4C118">
        <w:rPr>
          <w:rFonts w:ascii="Verdana" w:hAnsi="Verdana"/>
          <w:sz w:val="20"/>
          <w:lang w:val="bg-BG"/>
        </w:rPr>
        <w:t>15510650349</w:t>
      </w:r>
      <w:r w:rsidR="0053381E" w:rsidRPr="28C4C118">
        <w:rPr>
          <w:rFonts w:ascii="Verdana" w:hAnsi="Verdana"/>
          <w:sz w:val="20"/>
          <w:lang w:val="bg-BG"/>
        </w:rPr>
        <w:t>19</w:t>
      </w:r>
      <w:r w:rsidR="0053381E" w:rsidRPr="28C4C118">
        <w:rPr>
          <w:rFonts w:ascii="Verdana" w:hAnsi="Verdana"/>
          <w:b/>
          <w:bCs/>
          <w:sz w:val="20"/>
          <w:lang w:val="bg-BG"/>
        </w:rPr>
        <w:t>,</w:t>
      </w:r>
      <w:r w:rsidR="0053381E" w:rsidRPr="28C4C118">
        <w:rPr>
          <w:rStyle w:val="Strong"/>
          <w:rFonts w:ascii="Verdana" w:hAnsi="Verdana"/>
          <w:b w:val="0"/>
          <w:bCs w:val="0"/>
          <w:sz w:val="20"/>
          <w:lang w:val="bg-BG"/>
        </w:rPr>
        <w:t xml:space="preserve"> BIC:</w:t>
      </w:r>
      <w:r w:rsidR="0053381E" w:rsidRPr="28C4C118">
        <w:rPr>
          <w:rFonts w:ascii="Verdana" w:hAnsi="Verdana"/>
          <w:sz w:val="20"/>
          <w:lang w:val="bg-BG"/>
        </w:rPr>
        <w:t xml:space="preserve"> </w:t>
      </w:r>
      <w:r w:rsidR="00340220" w:rsidRPr="28C4C118">
        <w:rPr>
          <w:rFonts w:ascii="Verdana" w:hAnsi="Verdana"/>
          <w:sz w:val="20"/>
        </w:rPr>
        <w:t>UBBSB</w:t>
      </w:r>
      <w:r w:rsidR="00A55D0B" w:rsidRPr="28C4C118">
        <w:rPr>
          <w:rFonts w:ascii="Verdana" w:hAnsi="Verdana"/>
          <w:sz w:val="20"/>
        </w:rPr>
        <w:t>GSF</w:t>
      </w:r>
      <w:r w:rsidR="0053381E" w:rsidRPr="28C4C118">
        <w:rPr>
          <w:rStyle w:val="Strong"/>
          <w:rFonts w:ascii="Verdana" w:hAnsi="Verdana"/>
          <w:b w:val="0"/>
          <w:bCs w:val="0"/>
          <w:sz w:val="20"/>
          <w:lang w:val="bg-BG"/>
        </w:rPr>
        <w:t>.</w:t>
      </w:r>
    </w:p>
    <w:p w14:paraId="2EC1FB91" w14:textId="77777777" w:rsidR="00FE35E8" w:rsidRDefault="00FE35E8" w:rsidP="006C1580">
      <w:pPr>
        <w:spacing w:line="240" w:lineRule="auto"/>
        <w:jc w:val="both"/>
        <w:rPr>
          <w:rStyle w:val="Strong"/>
          <w:rFonts w:ascii="Verdana" w:hAnsi="Verdana"/>
          <w:b w:val="0"/>
          <w:sz w:val="20"/>
          <w:lang w:val="bg-BG"/>
        </w:rPr>
      </w:pPr>
    </w:p>
    <w:p w14:paraId="2EC1FB92" w14:textId="107BF320" w:rsidR="00FE35E8" w:rsidRDefault="00FE35E8" w:rsidP="28C4C118">
      <w:pPr>
        <w:spacing w:line="240" w:lineRule="auto"/>
        <w:jc w:val="both"/>
        <w:rPr>
          <w:rFonts w:ascii="Verdana" w:hAnsi="Verdana"/>
          <w:sz w:val="20"/>
          <w:lang w:val="bg-BG"/>
        </w:rPr>
      </w:pPr>
      <w:r w:rsidRPr="28C4C118">
        <w:rPr>
          <w:rFonts w:ascii="Verdana" w:hAnsi="Verdana"/>
          <w:sz w:val="20"/>
          <w:lang w:val="bg-BG"/>
        </w:rPr>
        <w:t xml:space="preserve">3. </w:t>
      </w:r>
      <w:r w:rsidR="5CC312E7" w:rsidRPr="28C4C118">
        <w:rPr>
          <w:rFonts w:ascii="Verdana" w:eastAsia="Verdana" w:hAnsi="Verdana" w:cs="Verdana"/>
          <w:color w:val="000000" w:themeColor="text1"/>
          <w:sz w:val="20"/>
          <w:lang w:val="bg-BG"/>
        </w:rPr>
        <w:t>The Agreement is concluded for a period of</w:t>
      </w:r>
      <w:r w:rsidRPr="28C4C118">
        <w:rPr>
          <w:rFonts w:ascii="Verdana" w:hAnsi="Verdana"/>
          <w:sz w:val="20"/>
          <w:lang w:val="bg-BG"/>
        </w:rPr>
        <w:t xml:space="preserve">  </w:t>
      </w:r>
      <w:r w:rsidR="2E8A04B7" w:rsidRPr="28C4C118">
        <w:rPr>
          <w:rFonts w:ascii="Verdana" w:eastAsia="Verdana" w:hAnsi="Verdana" w:cs="Verdana"/>
          <w:color w:val="000000" w:themeColor="text1"/>
          <w:sz w:val="20"/>
          <w:lang w:val="en-GB"/>
        </w:rPr>
        <w:t></w:t>
      </w:r>
      <w:r w:rsidR="329C17EC" w:rsidRPr="28C4C118">
        <w:rPr>
          <w:rFonts w:ascii="Verdana" w:eastAsia="Verdana" w:hAnsi="Verdana" w:cs="Verdana"/>
          <w:color w:val="000000" w:themeColor="text1"/>
          <w:sz w:val="20"/>
          <w:lang w:val="en-GB"/>
        </w:rPr>
        <w:t xml:space="preserve"> </w:t>
      </w:r>
      <w:r w:rsidRPr="28C4C118">
        <w:rPr>
          <w:rFonts w:ascii="Verdana" w:hAnsi="Verdana"/>
          <w:sz w:val="20"/>
          <w:lang w:val="bg-BG"/>
        </w:rPr>
        <w:t xml:space="preserve">12 </w:t>
      </w:r>
      <w:r w:rsidR="629BEF4E" w:rsidRPr="28C4C118">
        <w:rPr>
          <w:rFonts w:ascii="Verdana" w:hAnsi="Verdana"/>
          <w:sz w:val="20"/>
          <w:lang w:val="bg-BG"/>
        </w:rPr>
        <w:t>months</w:t>
      </w:r>
      <w:r>
        <w:tab/>
      </w:r>
      <w:r w:rsidRPr="28C4C118">
        <w:rPr>
          <w:rFonts w:ascii="Verdana" w:hAnsi="Verdana"/>
          <w:sz w:val="20"/>
          <w:lang w:val="bg-BG"/>
        </w:rPr>
        <w:t xml:space="preserve"> </w:t>
      </w:r>
      <w:r w:rsidR="0FBFD670" w:rsidRPr="28C4C118">
        <w:rPr>
          <w:rFonts w:ascii="Verdana" w:hAnsi="Verdana"/>
          <w:sz w:val="20"/>
          <w:lang w:val="bg-BG"/>
        </w:rPr>
        <w:t xml:space="preserve">  </w:t>
      </w:r>
      <w:r w:rsidR="2529B9F8" w:rsidRPr="28C4C118">
        <w:rPr>
          <w:rFonts w:ascii="Verdana" w:eastAsia="Verdana" w:hAnsi="Verdana" w:cs="Verdana"/>
          <w:color w:val="000000" w:themeColor="text1"/>
          <w:sz w:val="20"/>
          <w:lang w:val="en-GB"/>
        </w:rPr>
        <w:t xml:space="preserve"> </w:t>
      </w:r>
      <w:r w:rsidR="669AC42E" w:rsidRPr="28C4C118">
        <w:rPr>
          <w:rFonts w:ascii="Verdana" w:eastAsia="Verdana" w:hAnsi="Verdana" w:cs="Verdana"/>
          <w:color w:val="000000" w:themeColor="text1"/>
          <w:sz w:val="20"/>
          <w:lang w:val="en-GB"/>
        </w:rPr>
        <w:t>un</w:t>
      </w:r>
      <w:r w:rsidR="669AC42E" w:rsidRPr="28C4C118">
        <w:rPr>
          <w:rFonts w:ascii="Verdana" w:hAnsi="Verdana"/>
          <w:sz w:val="20"/>
          <w:lang w:val="bg-BG"/>
        </w:rPr>
        <w:t>til further note</w:t>
      </w:r>
      <w:r w:rsidR="007C3393" w:rsidRPr="28C4C118">
        <w:rPr>
          <w:rFonts w:ascii="Verdana" w:hAnsi="Verdana"/>
          <w:sz w:val="20"/>
          <w:lang w:val="bg-BG"/>
        </w:rPr>
        <w:t>.</w:t>
      </w:r>
      <w:r w:rsidRPr="28C4C118">
        <w:rPr>
          <w:rFonts w:ascii="Verdana" w:hAnsi="Verdana"/>
          <w:sz w:val="20"/>
          <w:lang w:val="bg-BG"/>
        </w:rPr>
        <w:t xml:space="preserve"> </w:t>
      </w:r>
    </w:p>
    <w:p w14:paraId="6EB60773" w14:textId="30699146" w:rsidR="28C4C118" w:rsidRDefault="28C4C118" w:rsidP="28C4C118">
      <w:pPr>
        <w:jc w:val="both"/>
        <w:rPr>
          <w:rFonts w:ascii="Verdana" w:eastAsia="Verdana" w:hAnsi="Verdana" w:cs="Verdana"/>
          <w:color w:val="000000" w:themeColor="text1"/>
          <w:sz w:val="20"/>
          <w:lang w:val="en-GB"/>
        </w:rPr>
      </w:pPr>
    </w:p>
    <w:p w14:paraId="4AAA628D" w14:textId="48FE96C2" w:rsidR="473B8A93" w:rsidRDefault="473B8A93" w:rsidP="28C4C118">
      <w:pPr>
        <w:jc w:val="both"/>
        <w:rPr>
          <w:rFonts w:ascii="Verdana" w:eastAsia="Verdana" w:hAnsi="Verdana" w:cs="Verdana"/>
          <w:sz w:val="20"/>
          <w:lang w:val="bg-BG"/>
        </w:rPr>
      </w:pPr>
      <w:r w:rsidRPr="28C4C118">
        <w:rPr>
          <w:rFonts w:ascii="Verdana" w:eastAsia="Verdana" w:hAnsi="Verdana" w:cs="Verdana"/>
          <w:color w:val="000000" w:themeColor="text1"/>
          <w:sz w:val="20"/>
          <w:lang w:val="en-GB"/>
        </w:rPr>
        <w:t>If, by the elapse of the duration of the Agreement, neither party expresses in writing the desire to change or terminate it, the Agreement is renewed automatically for unlimited period.</w:t>
      </w:r>
    </w:p>
    <w:p w14:paraId="2EC1FB94" w14:textId="77777777" w:rsidR="00AD40E7" w:rsidRPr="00636997" w:rsidRDefault="00AD40E7" w:rsidP="005C5982">
      <w:pPr>
        <w:spacing w:line="240" w:lineRule="auto"/>
        <w:jc w:val="both"/>
        <w:rPr>
          <w:rFonts w:ascii="Verdana" w:hAnsi="Verdana"/>
          <w:sz w:val="20"/>
          <w:lang w:val="bg-BG"/>
        </w:rPr>
      </w:pPr>
    </w:p>
    <w:p w14:paraId="2EC1FB95" w14:textId="36A6E989" w:rsidR="0053381E" w:rsidRPr="00636997" w:rsidRDefault="005C5982" w:rsidP="28C4C118">
      <w:pPr>
        <w:spacing w:line="240" w:lineRule="auto"/>
        <w:jc w:val="both"/>
        <w:rPr>
          <w:rFonts w:ascii="Verdana" w:hAnsi="Verdana"/>
          <w:sz w:val="20"/>
          <w:lang w:val="bg-BG"/>
        </w:rPr>
      </w:pPr>
      <w:r w:rsidRPr="28C4C118">
        <w:rPr>
          <w:rFonts w:ascii="Verdana" w:hAnsi="Verdana"/>
          <w:sz w:val="20"/>
          <w:lang w:val="bg-BG"/>
        </w:rPr>
        <w:t>4</w:t>
      </w:r>
      <w:r w:rsidR="006C1580" w:rsidRPr="28C4C118">
        <w:rPr>
          <w:rFonts w:ascii="Verdana" w:hAnsi="Verdana"/>
          <w:sz w:val="20"/>
          <w:lang w:val="bg-BG"/>
        </w:rPr>
        <w:t xml:space="preserve">. </w:t>
      </w:r>
      <w:r w:rsidR="08CC9123" w:rsidRPr="28C4C118">
        <w:rPr>
          <w:rFonts w:ascii="Verdana" w:eastAsia="Verdana" w:hAnsi="Verdana" w:cs="Verdana"/>
          <w:color w:val="000000" w:themeColor="text1"/>
          <w:sz w:val="19"/>
          <w:szCs w:val="19"/>
          <w:lang w:val="en-GB"/>
        </w:rPr>
        <w:t>The DONOR agrees to receive information from UNICEF about UNICEF’s activities, the campaigns and projects implemented by UNICEF.</w:t>
      </w:r>
      <w:r w:rsidRPr="28C4C118">
        <w:rPr>
          <w:rFonts w:ascii="Verdana" w:hAnsi="Verdana"/>
          <w:sz w:val="20"/>
          <w:lang w:val="bg-BG"/>
        </w:rPr>
        <w:t xml:space="preserve"> </w:t>
      </w:r>
      <w:r>
        <w:br/>
      </w:r>
    </w:p>
    <w:p w14:paraId="2EC1FB96" w14:textId="5ACEC7E8" w:rsidR="005206D5" w:rsidRDefault="005C5982" w:rsidP="28C4C118">
      <w:pPr>
        <w:spacing w:line="240" w:lineRule="auto"/>
        <w:jc w:val="both"/>
        <w:rPr>
          <w:rFonts w:ascii="Verdana" w:eastAsia="Verdana" w:hAnsi="Verdana" w:cs="Verdana"/>
          <w:sz w:val="20"/>
        </w:rPr>
      </w:pPr>
      <w:r w:rsidRPr="28C4C118">
        <w:rPr>
          <w:rFonts w:ascii="Verdana" w:hAnsi="Verdana"/>
          <w:sz w:val="20"/>
        </w:rPr>
        <w:t>5</w:t>
      </w:r>
      <w:r w:rsidR="006C1580" w:rsidRPr="28C4C118">
        <w:rPr>
          <w:rFonts w:ascii="Verdana" w:hAnsi="Verdana"/>
          <w:sz w:val="20"/>
        </w:rPr>
        <w:t xml:space="preserve">. </w:t>
      </w:r>
      <w:bookmarkStart w:id="1" w:name="_Int_9zWBghJb"/>
      <w:r w:rsidR="5F4F67CA" w:rsidRPr="28C4C118">
        <w:rPr>
          <w:rFonts w:ascii="Verdana" w:eastAsia="Verdana" w:hAnsi="Verdana" w:cs="Verdana"/>
          <w:color w:val="000000" w:themeColor="text1"/>
          <w:sz w:val="19"/>
          <w:szCs w:val="19"/>
        </w:rPr>
        <w:t>The DONOR</w:t>
      </w:r>
      <w:bookmarkEnd w:id="1"/>
      <w:r w:rsidR="5F4F67CA" w:rsidRPr="28C4C118">
        <w:rPr>
          <w:rFonts w:ascii="Verdana" w:eastAsia="Verdana" w:hAnsi="Verdana" w:cs="Verdana"/>
          <w:color w:val="000000" w:themeColor="text1"/>
          <w:sz w:val="19"/>
          <w:szCs w:val="19"/>
        </w:rPr>
        <w:t xml:space="preserve"> reserves the right to discontinue or change the monthly donation amount at any time. For this purpose, the DONOR must inform their employer and a representative of UNICEF Bulgaria.</w:t>
      </w:r>
    </w:p>
    <w:p w14:paraId="2EC1FB97" w14:textId="77777777" w:rsidR="00FE35E8" w:rsidRDefault="00FE35E8" w:rsidP="00FE35E8">
      <w:pPr>
        <w:spacing w:line="240" w:lineRule="auto"/>
        <w:jc w:val="both"/>
        <w:rPr>
          <w:rFonts w:ascii="Verdana" w:hAnsi="Verdana"/>
          <w:sz w:val="20"/>
          <w:lang w:val="bg-BG"/>
        </w:rPr>
      </w:pPr>
    </w:p>
    <w:p w14:paraId="2EC1FB98" w14:textId="4F1A3BCE" w:rsidR="00FE35E8" w:rsidRPr="003C360B" w:rsidRDefault="00FE35E8" w:rsidP="28C4C118">
      <w:pPr>
        <w:spacing w:line="240" w:lineRule="auto"/>
        <w:jc w:val="both"/>
        <w:rPr>
          <w:rFonts w:ascii="Verdana" w:eastAsia="Verdana" w:hAnsi="Verdana" w:cs="Verdana"/>
          <w:sz w:val="20"/>
        </w:rPr>
      </w:pPr>
      <w:r w:rsidRPr="28C4C118">
        <w:rPr>
          <w:rFonts w:ascii="Verdana" w:hAnsi="Verdana"/>
          <w:sz w:val="20"/>
        </w:rPr>
        <w:t xml:space="preserve">6. </w:t>
      </w:r>
      <w:r w:rsidR="19454F71" w:rsidRPr="28C4C118">
        <w:rPr>
          <w:rFonts w:ascii="Verdana" w:eastAsia="Verdana" w:hAnsi="Verdana" w:cs="Verdana"/>
          <w:color w:val="000000" w:themeColor="text1"/>
          <w:sz w:val="19"/>
          <w:szCs w:val="19"/>
        </w:rPr>
        <w:t xml:space="preserve">Payroll donations are made in accordance with BLAGODETEL Programme Terms and Conditions on UNICEF’s website: </w:t>
      </w:r>
      <w:hyperlink r:id="rId11">
        <w:r w:rsidR="19454F71" w:rsidRPr="28C4C118">
          <w:rPr>
            <w:rStyle w:val="Hyperlink"/>
            <w:rFonts w:ascii="Verdana" w:eastAsia="Verdana" w:hAnsi="Verdana" w:cs="Verdana"/>
            <w:sz w:val="19"/>
            <w:szCs w:val="19"/>
          </w:rPr>
          <w:t>http://www.unicef.bg</w:t>
        </w:r>
      </w:hyperlink>
      <w:r w:rsidR="19454F71" w:rsidRPr="28C4C118">
        <w:rPr>
          <w:rFonts w:ascii="Verdana" w:eastAsia="Verdana" w:hAnsi="Verdana" w:cs="Verdana"/>
          <w:color w:val="000000" w:themeColor="text1"/>
          <w:sz w:val="19"/>
          <w:szCs w:val="19"/>
        </w:rPr>
        <w:t xml:space="preserve">. </w:t>
      </w:r>
    </w:p>
    <w:p w14:paraId="2EC1FB99" w14:textId="77777777" w:rsidR="005206D5" w:rsidRPr="00CA0672" w:rsidRDefault="005206D5" w:rsidP="00F6274E">
      <w:pPr>
        <w:rPr>
          <w:rFonts w:ascii="Verdana" w:hAnsi="Verdana"/>
          <w:b/>
          <w:sz w:val="20"/>
          <w:lang w:val="ru-RU"/>
        </w:rPr>
      </w:pPr>
    </w:p>
    <w:p w14:paraId="2EC1FB9D" w14:textId="24B77F3E" w:rsidR="0053381E" w:rsidRDefault="0BDAF636" w:rsidP="28C4C118">
      <w:pPr>
        <w:rPr>
          <w:rFonts w:ascii="Verdana" w:hAnsi="Verdana"/>
          <w:sz w:val="20"/>
          <w:lang w:val="bg-BG"/>
        </w:rPr>
      </w:pPr>
      <w:r w:rsidRPr="28C4C118">
        <w:rPr>
          <w:rFonts w:ascii="Verdana" w:hAnsi="Verdana"/>
          <w:sz w:val="20"/>
          <w:lang w:val="bg-BG"/>
        </w:rPr>
        <w:t>Date:</w:t>
      </w:r>
      <w:r w:rsidR="009E134D" w:rsidRPr="28C4C118">
        <w:rPr>
          <w:rFonts w:ascii="Verdana" w:hAnsi="Verdana"/>
          <w:sz w:val="20"/>
          <w:lang w:val="bg-BG"/>
        </w:rPr>
        <w:t>_</w:t>
      </w:r>
      <w:r w:rsidR="00331808" w:rsidRPr="28C4C118">
        <w:rPr>
          <w:rFonts w:ascii="Verdana" w:hAnsi="Verdana"/>
          <w:sz w:val="20"/>
          <w:lang w:val="bg-BG"/>
        </w:rPr>
        <w:t>___/____</w:t>
      </w:r>
      <w:r w:rsidR="009E134D" w:rsidRPr="28C4C118">
        <w:rPr>
          <w:rFonts w:ascii="Verdana" w:hAnsi="Verdana"/>
          <w:sz w:val="20"/>
          <w:lang w:val="bg-BG"/>
        </w:rPr>
        <w:t>/</w:t>
      </w:r>
      <w:r w:rsidR="0049113F" w:rsidRPr="28C4C118">
        <w:rPr>
          <w:rFonts w:ascii="Verdana" w:hAnsi="Verdana"/>
          <w:sz w:val="20"/>
          <w:lang w:val="bg-BG"/>
        </w:rPr>
        <w:t>20</w:t>
      </w:r>
      <w:r w:rsidR="65F6E75B" w:rsidRPr="28C4C118">
        <w:rPr>
          <w:rFonts w:ascii="Verdana" w:hAnsi="Verdana"/>
          <w:sz w:val="20"/>
          <w:lang w:val="bg-BG"/>
        </w:rPr>
        <w:t>__</w:t>
      </w:r>
      <w:r w:rsidR="001A4C09" w:rsidRPr="28C4C118">
        <w:rPr>
          <w:rFonts w:ascii="Verdana" w:hAnsi="Verdana"/>
          <w:sz w:val="20"/>
          <w:lang w:val="bg-BG"/>
        </w:rPr>
        <w:t xml:space="preserve"> </w:t>
      </w:r>
      <w:r w:rsidR="001A4C09" w:rsidRPr="28C4C118">
        <w:rPr>
          <w:rFonts w:ascii="Verdana" w:hAnsi="Verdana"/>
          <w:b/>
          <w:bCs/>
          <w:sz w:val="20"/>
          <w:lang w:val="bg-BG"/>
        </w:rPr>
        <w:t xml:space="preserve">                                                         </w:t>
      </w:r>
      <w:r w:rsidR="48C19C2C" w:rsidRPr="28C4C118">
        <w:rPr>
          <w:rFonts w:ascii="Verdana" w:eastAsia="Verdana" w:hAnsi="Verdana" w:cs="Verdana"/>
          <w:b/>
          <w:bCs/>
          <w:color w:val="000000" w:themeColor="text1"/>
          <w:sz w:val="19"/>
          <w:szCs w:val="19"/>
          <w:lang w:val="bg-BG"/>
        </w:rPr>
        <w:t>For the DONOR:</w:t>
      </w:r>
      <w:r w:rsidR="00527A79" w:rsidRPr="28C4C118">
        <w:rPr>
          <w:rFonts w:ascii="Verdana" w:hAnsi="Verdana"/>
          <w:b/>
          <w:bCs/>
          <w:sz w:val="20"/>
          <w:lang w:val="ru-RU"/>
        </w:rPr>
        <w:t xml:space="preserve">    </w:t>
      </w:r>
      <w:r w:rsidR="001A4C09" w:rsidRPr="28C4C118">
        <w:rPr>
          <w:rFonts w:ascii="Verdana" w:hAnsi="Verdana"/>
          <w:sz w:val="20"/>
          <w:lang w:val="bg-BG"/>
        </w:rPr>
        <w:t>…………………………</w:t>
      </w:r>
    </w:p>
    <w:p w14:paraId="2EC1FB9E" w14:textId="77777777" w:rsidR="001A4C09" w:rsidRDefault="001A4C09" w:rsidP="00F6274E">
      <w:pPr>
        <w:rPr>
          <w:rFonts w:ascii="Verdana" w:hAnsi="Verdana"/>
          <w:sz w:val="20"/>
          <w:lang w:val="bg-BG"/>
        </w:rPr>
      </w:pPr>
    </w:p>
    <w:p w14:paraId="2EC1FB9F" w14:textId="77777777" w:rsidR="001A4C09" w:rsidRDefault="001A4C09" w:rsidP="00F6274E">
      <w:pPr>
        <w:rPr>
          <w:rFonts w:ascii="Verdana" w:hAnsi="Verdana"/>
          <w:sz w:val="20"/>
          <w:lang w:val="bg-BG"/>
        </w:rPr>
      </w:pPr>
    </w:p>
    <w:p w14:paraId="2EC1FBA0" w14:textId="77777777" w:rsidR="005C5982" w:rsidRDefault="005C5982" w:rsidP="00F6274E">
      <w:pPr>
        <w:rPr>
          <w:rFonts w:ascii="Verdana" w:hAnsi="Verdana"/>
          <w:sz w:val="20"/>
          <w:lang w:val="bg-BG"/>
        </w:rPr>
      </w:pPr>
    </w:p>
    <w:p w14:paraId="2EC1FBA1" w14:textId="77777777" w:rsidR="005C5982" w:rsidRDefault="005C5982" w:rsidP="00F6274E">
      <w:pPr>
        <w:rPr>
          <w:rFonts w:ascii="Verdana" w:hAnsi="Verdana"/>
          <w:sz w:val="20"/>
          <w:lang w:val="bg-BG"/>
        </w:rPr>
      </w:pPr>
    </w:p>
    <w:p w14:paraId="2EC1FBA2" w14:textId="77777777" w:rsidR="005C5982" w:rsidRDefault="005C5982" w:rsidP="00F6274E">
      <w:pPr>
        <w:rPr>
          <w:rFonts w:ascii="Verdana" w:hAnsi="Verdana"/>
          <w:sz w:val="20"/>
          <w:lang w:val="bg-BG"/>
        </w:rPr>
      </w:pPr>
    </w:p>
    <w:p w14:paraId="2EC1FBA3" w14:textId="57C00469" w:rsidR="005C5982" w:rsidRPr="005C5982" w:rsidRDefault="210D5953" w:rsidP="28C4C118">
      <w:pPr>
        <w:jc w:val="center"/>
        <w:rPr>
          <w:rFonts w:ascii="Verdana" w:hAnsi="Verdana"/>
          <w:sz w:val="20"/>
          <w:lang w:val="bg-BG"/>
        </w:rPr>
      </w:pPr>
      <w:r w:rsidRPr="28C4C118">
        <w:rPr>
          <w:rFonts w:ascii="Verdana" w:eastAsia="Verdana" w:hAnsi="Verdana" w:cs="Verdana"/>
          <w:b/>
          <w:bCs/>
          <w:color w:val="000000" w:themeColor="text1"/>
          <w:sz w:val="24"/>
          <w:szCs w:val="24"/>
          <w:lang w:val="bg-BG"/>
        </w:rPr>
        <w:t>ADDITIONAL INFORMATION</w:t>
      </w:r>
      <w:r w:rsidR="005C5982">
        <w:br/>
      </w:r>
    </w:p>
    <w:p w14:paraId="6F70B10A" w14:textId="27C1094F" w:rsidR="28BE2AC4" w:rsidRDefault="28BE2AC4" w:rsidP="28C4C118">
      <w:pPr>
        <w:jc w:val="both"/>
      </w:pPr>
      <w:r w:rsidRPr="28C4C118">
        <w:rPr>
          <w:rFonts w:ascii="Verdana" w:eastAsia="Verdana" w:hAnsi="Verdana" w:cs="Verdana"/>
          <w:color w:val="000000" w:themeColor="text1"/>
          <w:sz w:val="20"/>
        </w:rPr>
        <w:t xml:space="preserve">The </w:t>
      </w:r>
      <w:r w:rsidR="61A9A0C8" w:rsidRPr="28C4C118">
        <w:rPr>
          <w:rFonts w:ascii="Verdana" w:eastAsia="Verdana" w:hAnsi="Verdana" w:cs="Verdana"/>
          <w:color w:val="000000" w:themeColor="text1"/>
          <w:sz w:val="20"/>
        </w:rPr>
        <w:t>BLAGODETEL programme</w:t>
      </w:r>
      <w:r w:rsidRPr="28C4C118">
        <w:rPr>
          <w:rFonts w:ascii="Verdana" w:eastAsia="Verdana" w:hAnsi="Verdana" w:cs="Verdana"/>
          <w:color w:val="000000" w:themeColor="text1"/>
          <w:sz w:val="20"/>
        </w:rPr>
        <w:t xml:space="preserve"> is coordinated and implemented under the guidance of UNICEF Bulgaria</w:t>
      </w:r>
      <w:r w:rsidR="1BF3408B" w:rsidRPr="28C4C118">
        <w:rPr>
          <w:rFonts w:ascii="Verdana" w:eastAsia="Verdana" w:hAnsi="Verdana" w:cs="Verdana"/>
          <w:color w:val="000000" w:themeColor="text1"/>
          <w:sz w:val="20"/>
        </w:rPr>
        <w:t>,</w:t>
      </w:r>
      <w:r w:rsidRPr="28C4C118">
        <w:rPr>
          <w:rFonts w:ascii="Verdana" w:eastAsia="Verdana" w:hAnsi="Verdana" w:cs="Verdana"/>
          <w:color w:val="000000" w:themeColor="text1"/>
          <w:sz w:val="20"/>
        </w:rPr>
        <w:t xml:space="preserve"> in accordance with the approved country programme 20</w:t>
      </w:r>
      <w:r w:rsidR="2FA06B01" w:rsidRPr="28C4C118">
        <w:rPr>
          <w:rFonts w:ascii="Verdana" w:eastAsia="Verdana" w:hAnsi="Verdana" w:cs="Verdana"/>
          <w:color w:val="000000" w:themeColor="text1"/>
          <w:sz w:val="20"/>
        </w:rPr>
        <w:t>2</w:t>
      </w:r>
      <w:r w:rsidRPr="28C4C118">
        <w:rPr>
          <w:rFonts w:ascii="Verdana" w:eastAsia="Verdana" w:hAnsi="Verdana" w:cs="Verdana"/>
          <w:color w:val="000000" w:themeColor="text1"/>
          <w:sz w:val="20"/>
        </w:rPr>
        <w:t>3 – 20</w:t>
      </w:r>
      <w:r w:rsidR="25117FFC" w:rsidRPr="28C4C118">
        <w:rPr>
          <w:rFonts w:ascii="Verdana" w:eastAsia="Verdana" w:hAnsi="Verdana" w:cs="Verdana"/>
          <w:color w:val="000000" w:themeColor="text1"/>
          <w:sz w:val="20"/>
        </w:rPr>
        <w:t>2</w:t>
      </w:r>
      <w:r w:rsidRPr="28C4C118">
        <w:rPr>
          <w:rFonts w:ascii="Verdana" w:eastAsia="Verdana" w:hAnsi="Verdana" w:cs="Verdana"/>
          <w:color w:val="000000" w:themeColor="text1"/>
          <w:sz w:val="20"/>
        </w:rPr>
        <w:t>7</w:t>
      </w:r>
      <w:r w:rsidR="4825072E" w:rsidRPr="28C4C118">
        <w:rPr>
          <w:rFonts w:ascii="Verdana" w:eastAsia="Verdana" w:hAnsi="Verdana" w:cs="Verdana"/>
          <w:color w:val="000000" w:themeColor="text1"/>
          <w:sz w:val="20"/>
        </w:rPr>
        <w:t>. The country programme is</w:t>
      </w:r>
      <w:r w:rsidRPr="28C4C118">
        <w:rPr>
          <w:rFonts w:ascii="Verdana" w:eastAsia="Verdana" w:hAnsi="Verdana" w:cs="Verdana"/>
          <w:color w:val="000000" w:themeColor="text1"/>
          <w:sz w:val="20"/>
        </w:rPr>
        <w:t xml:space="preserve"> approved by UNICEF’s Executive Board and the Government of the Republic of Bulgaria. </w:t>
      </w:r>
    </w:p>
    <w:p w14:paraId="019ABDA1" w14:textId="700E1088" w:rsidR="28C4C118" w:rsidRDefault="28C4C118" w:rsidP="28C4C118">
      <w:pPr>
        <w:jc w:val="both"/>
        <w:rPr>
          <w:rFonts w:ascii="Verdana" w:eastAsia="Verdana" w:hAnsi="Verdana" w:cs="Verdana"/>
          <w:color w:val="000000" w:themeColor="text1"/>
          <w:sz w:val="20"/>
        </w:rPr>
      </w:pPr>
    </w:p>
    <w:p w14:paraId="47C60E58" w14:textId="1D470694" w:rsidR="28BE2AC4" w:rsidRDefault="28BE2AC4" w:rsidP="28C4C118">
      <w:pPr>
        <w:jc w:val="both"/>
        <w:rPr>
          <w:rFonts w:ascii="Verdana" w:eastAsia="Verdana" w:hAnsi="Verdana" w:cs="Verdana"/>
          <w:sz w:val="20"/>
        </w:rPr>
      </w:pPr>
      <w:r w:rsidRPr="28C4C118">
        <w:rPr>
          <w:rFonts w:ascii="Verdana" w:eastAsia="Verdana" w:hAnsi="Verdana" w:cs="Verdana"/>
          <w:color w:val="000000" w:themeColor="text1"/>
          <w:sz w:val="20"/>
        </w:rPr>
        <w:t xml:space="preserve">The BLAGODETEL initiative is supported by the PLEDGE DONOR via payroll donations set out in the General Terms and Conditions, published: </w:t>
      </w:r>
      <w:hyperlink r:id="rId12">
        <w:r w:rsidR="5958CC88" w:rsidRPr="28C4C118">
          <w:rPr>
            <w:rStyle w:val="Hyperlink"/>
            <w:rFonts w:ascii="Verdana" w:eastAsia="Verdana" w:hAnsi="Verdana" w:cs="Verdana"/>
            <w:sz w:val="20"/>
          </w:rPr>
          <w:t>General Terms and Conditions for monthly donations under BLAGODETEL programme of UNICEF Bulgaria | Unicef</w:t>
        </w:r>
      </w:hyperlink>
    </w:p>
    <w:p w14:paraId="45EDCE08" w14:textId="72D855DA" w:rsidR="28C4C118" w:rsidRDefault="28C4C118" w:rsidP="28C4C118">
      <w:pPr>
        <w:jc w:val="both"/>
        <w:rPr>
          <w:rFonts w:ascii="Verdana" w:hAnsi="Verdana"/>
          <w:sz w:val="20"/>
          <w:lang w:val="bg-BG"/>
        </w:rPr>
      </w:pPr>
    </w:p>
    <w:p w14:paraId="2EC1FBA7" w14:textId="77777777" w:rsidR="003C360B" w:rsidRPr="00CA0672" w:rsidRDefault="003C360B" w:rsidP="00FE35E8">
      <w:pPr>
        <w:jc w:val="center"/>
        <w:rPr>
          <w:rFonts w:ascii="Verdana" w:hAnsi="Verdana"/>
          <w:b/>
          <w:sz w:val="20"/>
          <w:lang w:val="ru-RU"/>
        </w:rPr>
      </w:pPr>
    </w:p>
    <w:p w14:paraId="4592403C" w14:textId="7DA8FF9C" w:rsidR="485250EE" w:rsidRDefault="485250EE" w:rsidP="28C4C118">
      <w:pPr>
        <w:jc w:val="center"/>
      </w:pPr>
      <w:r w:rsidRPr="28C4C118">
        <w:rPr>
          <w:rFonts w:ascii="Verdana" w:eastAsia="Verdana" w:hAnsi="Verdana" w:cs="Verdana"/>
          <w:b/>
          <w:bCs/>
          <w:color w:val="000000" w:themeColor="text1"/>
          <w:szCs w:val="22"/>
          <w:lang w:val="bg-BG"/>
        </w:rPr>
        <w:t>RIGHTS AND OBLIGATIONS OF UNICEF UNDER PROGRAM BLAGDOETEL</w:t>
      </w:r>
      <w:r w:rsidRPr="28C4C118">
        <w:rPr>
          <w:rFonts w:ascii="Verdana" w:hAnsi="Verdana"/>
          <w:b/>
          <w:bCs/>
          <w:sz w:val="20"/>
          <w:lang w:val="bg-BG"/>
        </w:rPr>
        <w:t xml:space="preserve"> </w:t>
      </w:r>
    </w:p>
    <w:p w14:paraId="2EC1FBA9" w14:textId="77777777" w:rsidR="001A4C09" w:rsidRDefault="001A4C09" w:rsidP="005C5982">
      <w:pPr>
        <w:pStyle w:val="ListParagraph"/>
        <w:ind w:left="0"/>
        <w:jc w:val="both"/>
        <w:rPr>
          <w:rFonts w:ascii="Verdana" w:hAnsi="Verdana"/>
          <w:lang w:val="bg-BG"/>
        </w:rPr>
      </w:pPr>
    </w:p>
    <w:p w14:paraId="3548341C" w14:textId="7C9227D8" w:rsidR="46B06608" w:rsidRDefault="46B06608" w:rsidP="28C4C118">
      <w:pPr>
        <w:numPr>
          <w:ilvl w:val="0"/>
          <w:numId w:val="8"/>
        </w:numPr>
        <w:spacing w:line="240" w:lineRule="auto"/>
        <w:ind w:left="450" w:hanging="450"/>
        <w:jc w:val="both"/>
        <w:rPr>
          <w:rFonts w:ascii="Verdana" w:hAnsi="Verdana"/>
          <w:sz w:val="20"/>
          <w:lang w:val="bg-BG"/>
        </w:rPr>
      </w:pPr>
      <w:r w:rsidRPr="28C4C118">
        <w:rPr>
          <w:rFonts w:ascii="Verdana" w:eastAsia="Verdana" w:hAnsi="Verdana" w:cs="Verdana"/>
          <w:color w:val="000000" w:themeColor="text1"/>
          <w:sz w:val="20"/>
        </w:rPr>
        <w:t>UNICEF Bulgaria accepts the donation of the amounts and guarantees that it will manage them in accordance with UNICEF’s rules and policies.</w:t>
      </w:r>
    </w:p>
    <w:p w14:paraId="2EC1FBAB" w14:textId="77777777" w:rsidR="001A4C09" w:rsidRDefault="001A4C09" w:rsidP="005C5982">
      <w:pPr>
        <w:spacing w:line="240" w:lineRule="auto"/>
        <w:ind w:left="450" w:hanging="450"/>
        <w:jc w:val="both"/>
        <w:rPr>
          <w:rFonts w:ascii="Verdana" w:hAnsi="Verdana"/>
          <w:sz w:val="20"/>
          <w:lang w:val="bg-BG"/>
        </w:rPr>
      </w:pPr>
    </w:p>
    <w:p w14:paraId="0266825D" w14:textId="730FF826" w:rsidR="049C2972" w:rsidRDefault="049C2972" w:rsidP="28C4C118">
      <w:pPr>
        <w:numPr>
          <w:ilvl w:val="0"/>
          <w:numId w:val="8"/>
        </w:numPr>
        <w:spacing w:line="240" w:lineRule="auto"/>
        <w:ind w:left="450" w:hanging="450"/>
        <w:jc w:val="both"/>
        <w:rPr>
          <w:rFonts w:ascii="Verdana" w:hAnsi="Verdana"/>
          <w:sz w:val="20"/>
          <w:lang w:val="bg-BG"/>
        </w:rPr>
      </w:pPr>
      <w:r w:rsidRPr="28C4C118">
        <w:rPr>
          <w:rFonts w:ascii="Verdana" w:eastAsia="Verdana" w:hAnsi="Verdana" w:cs="Verdana"/>
          <w:color w:val="000000" w:themeColor="text1"/>
          <w:sz w:val="20"/>
          <w:lang w:val="bg-BG"/>
        </w:rPr>
        <w:t>UNICEF undertakes to send the DONOR information about its activities and the spending of the funds donated on an ongoing basis and following the end of each calendar year by post and/or email at the addresses given by the DONOR above.</w:t>
      </w:r>
    </w:p>
    <w:p w14:paraId="2EC1FBAD" w14:textId="77777777" w:rsidR="001A4C09" w:rsidRDefault="001A4C09" w:rsidP="005C5982">
      <w:pPr>
        <w:spacing w:line="240" w:lineRule="auto"/>
        <w:ind w:left="450" w:hanging="450"/>
        <w:jc w:val="both"/>
        <w:rPr>
          <w:rFonts w:ascii="Verdana" w:hAnsi="Verdana"/>
          <w:sz w:val="20"/>
          <w:lang w:val="bg-BG"/>
        </w:rPr>
      </w:pPr>
    </w:p>
    <w:p w14:paraId="3F13912D" w14:textId="2EA08D7C" w:rsidR="762B0913" w:rsidRDefault="762B0913" w:rsidP="28C4C118">
      <w:pPr>
        <w:numPr>
          <w:ilvl w:val="0"/>
          <w:numId w:val="8"/>
        </w:numPr>
        <w:spacing w:line="240" w:lineRule="auto"/>
        <w:ind w:left="450" w:hanging="450"/>
        <w:jc w:val="both"/>
        <w:rPr>
          <w:rFonts w:ascii="Verdana" w:hAnsi="Verdana"/>
          <w:sz w:val="20"/>
          <w:lang w:val="bg-BG"/>
        </w:rPr>
      </w:pPr>
      <w:r w:rsidRPr="28C4C118">
        <w:rPr>
          <w:rFonts w:ascii="Verdana" w:eastAsia="Verdana" w:hAnsi="Verdana" w:cs="Verdana"/>
          <w:color w:val="000000" w:themeColor="text1"/>
          <w:sz w:val="20"/>
        </w:rPr>
        <w:t xml:space="preserve">Following the end of each calendar year throughout the duration of the Agreement, UNICEF will issue a certificate for the donations made by the DONOR and received by UNICEF. Upon request, </w:t>
      </w:r>
      <w:bookmarkStart w:id="2" w:name="_Int_33FryEth"/>
      <w:r w:rsidRPr="28C4C118">
        <w:rPr>
          <w:rFonts w:ascii="Verdana" w:eastAsia="Verdana" w:hAnsi="Verdana" w:cs="Verdana"/>
          <w:color w:val="000000" w:themeColor="text1"/>
          <w:sz w:val="20"/>
        </w:rPr>
        <w:t>the DONOR</w:t>
      </w:r>
      <w:bookmarkEnd w:id="2"/>
      <w:r w:rsidRPr="28C4C118">
        <w:rPr>
          <w:rFonts w:ascii="Verdana" w:eastAsia="Verdana" w:hAnsi="Verdana" w:cs="Verdana"/>
          <w:color w:val="000000" w:themeColor="text1"/>
          <w:sz w:val="20"/>
        </w:rPr>
        <w:t xml:space="preserve"> has the right to receive the donation certificate from UNICEF.</w:t>
      </w:r>
    </w:p>
    <w:p w14:paraId="2EC1FBAF" w14:textId="77777777" w:rsidR="001A4C09" w:rsidRPr="001A4C09" w:rsidRDefault="001A4C09" w:rsidP="005C5982">
      <w:pPr>
        <w:spacing w:line="240" w:lineRule="auto"/>
        <w:ind w:left="450" w:hanging="450"/>
        <w:jc w:val="both"/>
        <w:rPr>
          <w:rFonts w:ascii="Verdana" w:hAnsi="Verdana"/>
          <w:sz w:val="20"/>
          <w:lang w:val="bg-BG"/>
        </w:rPr>
      </w:pPr>
    </w:p>
    <w:p w14:paraId="401FA1B9" w14:textId="0334CEFE" w:rsidR="5698C092" w:rsidRDefault="5698C092" w:rsidP="28C4C118">
      <w:pPr>
        <w:numPr>
          <w:ilvl w:val="0"/>
          <w:numId w:val="8"/>
        </w:numPr>
        <w:spacing w:line="240" w:lineRule="auto"/>
        <w:ind w:left="450" w:hanging="450"/>
        <w:jc w:val="both"/>
        <w:rPr>
          <w:rFonts w:ascii="Verdana" w:hAnsi="Verdana"/>
          <w:sz w:val="20"/>
          <w:lang w:val="bg-BG"/>
        </w:rPr>
      </w:pPr>
      <w:r w:rsidRPr="28C4C118">
        <w:rPr>
          <w:rFonts w:ascii="Verdana" w:eastAsia="Verdana" w:hAnsi="Verdana" w:cs="Verdana"/>
          <w:color w:val="000000" w:themeColor="text1"/>
          <w:sz w:val="20"/>
        </w:rPr>
        <w:t>UNICEF bears no liability for any action of the EMPLOYER in relation to deducting and transferring the donated amounts that make up the subject matter of this Agreement.</w:t>
      </w:r>
    </w:p>
    <w:p w14:paraId="2EC1FBB1" w14:textId="77777777" w:rsidR="00105C1D" w:rsidRPr="00636997" w:rsidRDefault="00105C1D" w:rsidP="005C5982">
      <w:pPr>
        <w:jc w:val="both"/>
        <w:rPr>
          <w:rFonts w:ascii="Verdana" w:hAnsi="Verdana"/>
          <w:sz w:val="20"/>
          <w:lang w:val="bg-BG"/>
        </w:rPr>
      </w:pPr>
    </w:p>
    <w:sectPr w:rsidR="00105C1D" w:rsidRPr="00636997" w:rsidSect="00914B17">
      <w:headerReference w:type="default" r:id="rId13"/>
      <w:footerReference w:type="default" r:id="rId14"/>
      <w:pgSz w:w="11901" w:h="16840"/>
      <w:pgMar w:top="1440" w:right="844" w:bottom="1350" w:left="1080" w:header="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951C4" w14:textId="77777777" w:rsidR="006F5291" w:rsidRDefault="006F5291">
      <w:r>
        <w:separator/>
      </w:r>
    </w:p>
  </w:endnote>
  <w:endnote w:type="continuationSeparator" w:id="0">
    <w:p w14:paraId="0FF244FC" w14:textId="77777777" w:rsidR="006F5291" w:rsidRDefault="006F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1FBBA" w14:textId="77777777" w:rsidR="004C13E8" w:rsidRPr="005C4D5C" w:rsidRDefault="004C13E8" w:rsidP="00263B08">
    <w:pPr>
      <w:pStyle w:val="Footer"/>
      <w:rPr>
        <w:rFonts w:ascii="Tahoma" w:hAnsi="Tahoma" w:cs="Tahoma"/>
        <w:sz w:val="16"/>
        <w:szCs w:val="16"/>
      </w:rPr>
    </w:pPr>
    <w:r>
      <w:rPr>
        <w:rFonts w:ascii="Tahoma" w:hAnsi="Tahoma" w:cs="Tahoma"/>
        <w:sz w:val="16"/>
        <w:szCs w:val="16"/>
      </w:rPr>
      <w:t>www.unicef.bg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D21F3" w14:textId="77777777" w:rsidR="006F5291" w:rsidRDefault="006F5291">
      <w:r>
        <w:separator/>
      </w:r>
    </w:p>
  </w:footnote>
  <w:footnote w:type="continuationSeparator" w:id="0">
    <w:p w14:paraId="7A33C317" w14:textId="77777777" w:rsidR="006F5291" w:rsidRDefault="006F5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1FBB8" w14:textId="77777777" w:rsidR="00914B17" w:rsidRDefault="00CD2A99">
    <w:pPr>
      <w:pStyle w:val="Header"/>
    </w:pPr>
    <w:r>
      <w:rPr>
        <w:noProof/>
      </w:rPr>
      <w:drawing>
        <wp:anchor distT="0" distB="0" distL="114300" distR="114300" simplePos="0" relativeHeight="251657728" behindDoc="1" locked="0" layoutInCell="1" allowOverlap="1" wp14:anchorId="2EC1FBBB" wp14:editId="2EC1FBBC">
          <wp:simplePos x="0" y="0"/>
          <wp:positionH relativeFrom="column">
            <wp:posOffset>-683895</wp:posOffset>
          </wp:positionH>
          <wp:positionV relativeFrom="paragraph">
            <wp:posOffset>-54610</wp:posOffset>
          </wp:positionV>
          <wp:extent cx="7560945" cy="9893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989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C1FBB9" w14:textId="77777777" w:rsidR="004C13E8" w:rsidRDefault="004C13E8" w:rsidP="00914B17">
    <w:pPr>
      <w:tabs>
        <w:tab w:val="left" w:pos="0"/>
      </w:tabs>
      <w:ind w:left="-1080"/>
    </w:pPr>
  </w:p>
</w:hdr>
</file>

<file path=word/intelligence2.xml><?xml version="1.0" encoding="utf-8"?>
<int2:intelligence xmlns:int2="http://schemas.microsoft.com/office/intelligence/2020/intelligence" xmlns:oel="http://schemas.microsoft.com/office/2019/extlst">
  <int2:observations>
    <int2:textHash int2:hashCode="6SfQZ3x3JBtwdE" int2:id="FBWowIj7">
      <int2:state int2:value="Rejected" int2:type="AugLoop_Text_Critique"/>
    </int2:textHash>
    <int2:textHash int2:hashCode="ni8UUdXdlt6RIo" int2:id="tGfFEGnC">
      <int2:state int2:value="Rejected" int2:type="AugLoop_Text_Critique"/>
    </int2:textHash>
    <int2:textHash int2:hashCode="xRBItzJdYOMm0Z" int2:id="qmyYPms6">
      <int2:state int2:value="Rejected" int2:type="AugLoop_Text_Critique"/>
    </int2:textHash>
    <int2:textHash int2:hashCode="iu/yfQblhOU9CY" int2:id="GGGyD2pQ">
      <int2:state int2:value="Rejected" int2:type="AugLoop_Text_Critique"/>
    </int2:textHash>
    <int2:textHash int2:hashCode="pviKFdjFqgADOL" int2:id="9fDsi9YC">
      <int2:state int2:value="Rejected" int2:type="AugLoop_Text_Critique"/>
    </int2:textHash>
    <int2:textHash int2:hashCode="VCNbiw6YDrszVR" int2:id="ZhO8abC8">
      <int2:state int2:value="Rejected" int2:type="AugLoop_Text_Critique"/>
    </int2:textHash>
    <int2:textHash int2:hashCode="Q+75piq7ix4WVP" int2:id="10pKpS7G">
      <int2:state int2:value="Rejected" int2:type="AugLoop_Text_Critique"/>
    </int2:textHash>
    <int2:textHash int2:hashCode="KOwER2tuwV5Qy6" int2:id="2GbQu3jf">
      <int2:state int2:value="Rejected" int2:type="AugLoop_Text_Critique"/>
    </int2:textHash>
    <int2:textHash int2:hashCode="tH82PitDDAZH8U" int2:id="VzTtCcEd">
      <int2:state int2:value="Rejected" int2:type="AugLoop_Text_Critique"/>
    </int2:textHash>
    <int2:textHash int2:hashCode="j80lo50gNxgwRK" int2:id="txTaIBaB">
      <int2:state int2:value="Rejected" int2:type="AugLoop_Text_Critique"/>
    </int2:textHash>
    <int2:textHash int2:hashCode="vdJAyP5xdOasHP" int2:id="ygXfuzNd">
      <int2:state int2:value="Rejected" int2:type="AugLoop_Text_Critique"/>
    </int2:textHash>
    <int2:textHash int2:hashCode="yiByjTXwDDpMIb" int2:id="XGMeUH4y">
      <int2:state int2:value="Rejected" int2:type="AugLoop_Text_Critique"/>
    </int2:textHash>
    <int2:textHash int2:hashCode="ISQDfKZqM8FMSE" int2:id="74SZePz5">
      <int2:state int2:value="Rejected" int2:type="AugLoop_Text_Critique"/>
    </int2:textHash>
    <int2:textHash int2:hashCode="mJEKbprnp1Plpj" int2:id="PDc7QPIE">
      <int2:state int2:value="Rejected" int2:type="AugLoop_Text_Critique"/>
    </int2:textHash>
    <int2:textHash int2:hashCode="NEIM9daBcX/X+H" int2:id="WoGdWBBM">
      <int2:state int2:value="Rejected" int2:type="AugLoop_Text_Critique"/>
    </int2:textHash>
    <int2:textHash int2:hashCode="cdgC2rIPn3xIrZ" int2:id="SXu7AU8B">
      <int2:state int2:value="Rejected" int2:type="AugLoop_Text_Critique"/>
    </int2:textHash>
    <int2:textHash int2:hashCode="eDVxPPviFsj7ob" int2:id="pudi8pt8">
      <int2:state int2:value="Rejected" int2:type="AugLoop_Text_Critique"/>
    </int2:textHash>
    <int2:textHash int2:hashCode="Cx6Vz9l3UZGnIk" int2:id="KhIDFECJ">
      <int2:state int2:value="Rejected" int2:type="AugLoop_Text_Critique"/>
    </int2:textHash>
    <int2:textHash int2:hashCode="reurfrho7DZ0d2" int2:id="W74BTPVt">
      <int2:state int2:value="Rejected" int2:type="AugLoop_Text_Critique"/>
    </int2:textHash>
    <int2:textHash int2:hashCode="IcKhSMgoRRVjRs" int2:id="DU6RutyL">
      <int2:state int2:value="Rejected" int2:type="AugLoop_Text_Critique"/>
    </int2:textHash>
    <int2:textHash int2:hashCode="WHP2ZtA/s/s50N" int2:id="0yTcK7rM">
      <int2:state int2:value="Rejected" int2:type="AugLoop_Text_Critique"/>
    </int2:textHash>
    <int2:textHash int2:hashCode="AhcQ+nhmQxwdrK" int2:id="8Evv2STB">
      <int2:state int2:value="Rejected" int2:type="AugLoop_Text_Critique"/>
    </int2:textHash>
    <int2:textHash int2:hashCode="Mw2/Ry9XTidbPh" int2:id="zNEWnbpe">
      <int2:state int2:value="Rejected" int2:type="AugLoop_Text_Critique"/>
    </int2:textHash>
    <int2:textHash int2:hashCode="XT80S1vSHpUAxp" int2:id="t37sx5pr">
      <int2:state int2:value="Rejected" int2:type="AugLoop_Text_Critique"/>
    </int2:textHash>
    <int2:textHash int2:hashCode="5eFZlogLMZZIoR" int2:id="M520OJjN">
      <int2:state int2:value="Rejected" int2:type="AugLoop_Text_Critique"/>
    </int2:textHash>
    <int2:textHash int2:hashCode="3wVcZpQj/aEI7R" int2:id="fp8F2aP2">
      <int2:state int2:value="Rejected" int2:type="AugLoop_Text_Critique"/>
    </int2:textHash>
    <int2:textHash int2:hashCode="cMr8e6dKP8kFfn" int2:id="XzM4lO5I">
      <int2:state int2:value="Rejected" int2:type="AugLoop_Text_Critique"/>
    </int2:textHash>
    <int2:textHash int2:hashCode="mGsbweuN6JZDxQ" int2:id="mgCLyMLR">
      <int2:state int2:value="Rejected" int2:type="AugLoop_Text_Critique"/>
    </int2:textHash>
    <int2:textHash int2:hashCode="N9QWmb3uT8uWnK" int2:id="fVroN5fN">
      <int2:state int2:value="Rejected" int2:type="AugLoop_Text_Critique"/>
    </int2:textHash>
    <int2:textHash int2:hashCode="wOVxIeNygMJidw" int2:id="WaEfQGvy">
      <int2:state int2:value="Rejected" int2:type="AugLoop_Text_Critique"/>
    </int2:textHash>
    <int2:textHash int2:hashCode="3gT6Din5s14kkF" int2:id="oLYCQUf5">
      <int2:state int2:value="Rejected" int2:type="AugLoop_Text_Critique"/>
    </int2:textHash>
    <int2:textHash int2:hashCode="IBgvvBBxbrGX6h" int2:id="AU9OQdD9">
      <int2:state int2:value="Rejected" int2:type="AugLoop_Text_Critique"/>
    </int2:textHash>
    <int2:textHash int2:hashCode="2tZMxvl10Einjk" int2:id="H4OirylT">
      <int2:state int2:value="Rejected" int2:type="AugLoop_Text_Critique"/>
    </int2:textHash>
    <int2:textHash int2:hashCode="lNdd+jvqIGKM9H" int2:id="9JUtEy5q">
      <int2:state int2:value="Rejected" int2:type="AugLoop_Text_Critique"/>
    </int2:textHash>
    <int2:textHash int2:hashCode="M7giAQgex8Q4y1" int2:id="eIgrzfOM">
      <int2:state int2:value="Rejected" int2:type="AugLoop_Text_Critique"/>
    </int2:textHash>
    <int2:textHash int2:hashCode="Njagvn9Np/sdDY" int2:id="ArayjhY4">
      <int2:state int2:value="Rejected" int2:type="AugLoop_Text_Critique"/>
    </int2:textHash>
    <int2:textHash int2:hashCode="TGuoh2h9n0lKol" int2:id="cqfPLs87">
      <int2:state int2:value="Rejected" int2:type="AugLoop_Text_Critique"/>
    </int2:textHash>
    <int2:textHash int2:hashCode="heGxGREE1wjZIq" int2:id="PbF1ZvZk">
      <int2:state int2:value="Rejected" int2:type="AugLoop_Text_Critique"/>
    </int2:textHash>
    <int2:textHash int2:hashCode="77iTYR5vVvWtBy" int2:id="Fp7B0ymx">
      <int2:state int2:value="Rejected" int2:type="AugLoop_Text_Critique"/>
    </int2:textHash>
    <int2:textHash int2:hashCode="rxDvIN2QYLvurQ" int2:id="3P2cUDyk">
      <int2:state int2:value="Rejected" int2:type="AugLoop_Text_Critique"/>
    </int2:textHash>
    <int2:textHash int2:hashCode="Gwym/kp5aO2xXv" int2:id="OrZI2MOJ">
      <int2:state int2:value="Rejected" int2:type="AugLoop_Text_Critique"/>
    </int2:textHash>
    <int2:textHash int2:hashCode="3yEczdlKY+C8ue" int2:id="ovlMa34l">
      <int2:state int2:value="Rejected" int2:type="AugLoop_Text_Critique"/>
    </int2:textHash>
    <int2:textHash int2:hashCode="Q3Sq7iR/sjfObJ" int2:id="rV5FJUMM">
      <int2:state int2:value="Rejected" int2:type="AugLoop_Text_Critique"/>
    </int2:textHash>
    <int2:textHash int2:hashCode="+9mZ83BnC9P+Iq" int2:id="KoY7EUc3">
      <int2:state int2:value="Rejected" int2:type="AugLoop_Text_Critique"/>
    </int2:textHash>
    <int2:textHash int2:hashCode="ZD8UjttMcmPU3s" int2:id="SViaS60p">
      <int2:state int2:value="Rejected" int2:type="AugLoop_Text_Critique"/>
    </int2:textHash>
    <int2:textHash int2:hashCode="QIFYZD7VZMcvoJ" int2:id="csW0K2W3">
      <int2:state int2:value="Rejected" int2:type="AugLoop_Text_Critique"/>
    </int2:textHash>
    <int2:textHash int2:hashCode="+c9vWBlvxAcDuE" int2:id="MULa3VmW">
      <int2:state int2:value="Rejected" int2:type="AugLoop_Text_Critique"/>
    </int2:textHash>
    <int2:textHash int2:hashCode="U7ChsvrfTgQM3C" int2:id="qFXYvcdg">
      <int2:state int2:value="Rejected" int2:type="AugLoop_Text_Critique"/>
    </int2:textHash>
    <int2:textHash int2:hashCode="9r5sqRCYTvBaI3" int2:id="ehiykK4R">
      <int2:state int2:value="Rejected" int2:type="AugLoop_Text_Critique"/>
    </int2:textHash>
    <int2:textHash int2:hashCode="a3GdK0Ai5jDpyi" int2:id="RnjoI3Or">
      <int2:state int2:value="Rejected" int2:type="AugLoop_Text_Critique"/>
    </int2:textHash>
    <int2:textHash int2:hashCode="HktFUJ2t6hfPgB" int2:id="uFP1sG8N">
      <int2:state int2:value="Rejected" int2:type="AugLoop_Text_Critique"/>
    </int2:textHash>
    <int2:textHash int2:hashCode="RCRTSKGV7e8U2J" int2:id="aIPzzRSV">
      <int2:state int2:value="Rejected" int2:type="AugLoop_Text_Critique"/>
    </int2:textHash>
    <int2:textHash int2:hashCode="LFSJLEChdRZj2a" int2:id="VPEbYq1Y">
      <int2:state int2:value="Rejected" int2:type="AugLoop_Text_Critique"/>
    </int2:textHash>
    <int2:textHash int2:hashCode="NEJJa5bdAVkajN" int2:id="jC64Ev2L">
      <int2:state int2:value="Rejected" int2:type="AugLoop_Text_Critique"/>
    </int2:textHash>
    <int2:textHash int2:hashCode="z/pQoyyxOiQNcF" int2:id="zTOCtH3c">
      <int2:state int2:value="Rejected" int2:type="AugLoop_Text_Critique"/>
    </int2:textHash>
    <int2:textHash int2:hashCode="xmIYAjDK0UeH1K" int2:id="ew2qFIXg">
      <int2:state int2:value="Rejected" int2:type="AugLoop_Text_Critique"/>
    </int2:textHash>
    <int2:textHash int2:hashCode="cbIRYf+h5lFrzA" int2:id="TRmkaAd5">
      <int2:state int2:value="Rejected" int2:type="AugLoop_Text_Critique"/>
    </int2:textHash>
    <int2:textHash int2:hashCode="aumZVSoNLcoU1i" int2:id="gmbokA5J">
      <int2:state int2:value="Rejected" int2:type="AugLoop_Text_Critique"/>
    </int2:textHash>
    <int2:textHash int2:hashCode="UubYq4hHGvgtoS" int2:id="hjkP2w4T">
      <int2:state int2:value="Rejected" int2:type="AugLoop_Text_Critique"/>
    </int2:textHash>
    <int2:textHash int2:hashCode="GJu5zTGefVb8rJ" int2:id="TnktdNf0">
      <int2:state int2:value="Rejected" int2:type="AugLoop_Text_Critique"/>
    </int2:textHash>
    <int2:textHash int2:hashCode="u8zfLvsztS5snQ" int2:id="tw984Q52">
      <int2:state int2:value="Rejected" int2:type="AugLoop_Text_Critique"/>
    </int2:textHash>
    <int2:bookmark int2:bookmarkName="_Int_33FryEth" int2:invalidationBookmarkName="" int2:hashCode="7dJ/WWn0aUSoO8" int2:id="bOgxjAYE">
      <int2:state int2:value="Rejected" int2:type="AugLoop_Text_Critique"/>
    </int2:bookmark>
    <int2:bookmark int2:bookmarkName="_Int_9zWBghJb" int2:invalidationBookmarkName="" int2:hashCode="e0a1B6tWdCF0tV" int2:id="dDDm1rfh">
      <int2:state int2:value="Rejected" int2:type="AugLoop_Text_Critique"/>
    </int2:bookmark>
    <int2:bookmark int2:bookmarkName="_Int_bn6QU0Jp" int2:invalidationBookmarkName="" int2:hashCode="rUwp4v1wC7w7DB" int2:id="eD7BNQl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279EC"/>
    <w:multiLevelType w:val="hybridMultilevel"/>
    <w:tmpl w:val="BBBE0D26"/>
    <w:lvl w:ilvl="0" w:tplc="B7C8FCBE">
      <w:start w:val="1"/>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165EB4"/>
    <w:multiLevelType w:val="hybridMultilevel"/>
    <w:tmpl w:val="DA2A0224"/>
    <w:lvl w:ilvl="0" w:tplc="CB5AE37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3B6E35"/>
    <w:multiLevelType w:val="hybridMultilevel"/>
    <w:tmpl w:val="11ECE2E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4EE1479"/>
    <w:multiLevelType w:val="hybridMultilevel"/>
    <w:tmpl w:val="47504016"/>
    <w:lvl w:ilvl="0" w:tplc="D9369744">
      <w:start w:val="1"/>
      <w:numFmt w:val="bullet"/>
      <w:lvlText w:val="•"/>
      <w:lvlJc w:val="left"/>
      <w:pPr>
        <w:tabs>
          <w:tab w:val="num" w:pos="720"/>
        </w:tabs>
        <w:ind w:left="720" w:hanging="360"/>
      </w:pPr>
      <w:rPr>
        <w:rFonts w:ascii="Times New Roman" w:hAnsi="Times New Roman" w:hint="default"/>
      </w:rPr>
    </w:lvl>
    <w:lvl w:ilvl="1" w:tplc="A34C28B6" w:tentative="1">
      <w:start w:val="1"/>
      <w:numFmt w:val="bullet"/>
      <w:lvlText w:val="•"/>
      <w:lvlJc w:val="left"/>
      <w:pPr>
        <w:tabs>
          <w:tab w:val="num" w:pos="1440"/>
        </w:tabs>
        <w:ind w:left="1440" w:hanging="360"/>
      </w:pPr>
      <w:rPr>
        <w:rFonts w:ascii="Times New Roman" w:hAnsi="Times New Roman" w:hint="default"/>
      </w:rPr>
    </w:lvl>
    <w:lvl w:ilvl="2" w:tplc="4C26D144" w:tentative="1">
      <w:start w:val="1"/>
      <w:numFmt w:val="bullet"/>
      <w:lvlText w:val="•"/>
      <w:lvlJc w:val="left"/>
      <w:pPr>
        <w:tabs>
          <w:tab w:val="num" w:pos="2160"/>
        </w:tabs>
        <w:ind w:left="2160" w:hanging="360"/>
      </w:pPr>
      <w:rPr>
        <w:rFonts w:ascii="Times New Roman" w:hAnsi="Times New Roman" w:hint="default"/>
      </w:rPr>
    </w:lvl>
    <w:lvl w:ilvl="3" w:tplc="BDF4ACAC" w:tentative="1">
      <w:start w:val="1"/>
      <w:numFmt w:val="bullet"/>
      <w:lvlText w:val="•"/>
      <w:lvlJc w:val="left"/>
      <w:pPr>
        <w:tabs>
          <w:tab w:val="num" w:pos="2880"/>
        </w:tabs>
        <w:ind w:left="2880" w:hanging="360"/>
      </w:pPr>
      <w:rPr>
        <w:rFonts w:ascii="Times New Roman" w:hAnsi="Times New Roman" w:hint="default"/>
      </w:rPr>
    </w:lvl>
    <w:lvl w:ilvl="4" w:tplc="F6AE364A" w:tentative="1">
      <w:start w:val="1"/>
      <w:numFmt w:val="bullet"/>
      <w:lvlText w:val="•"/>
      <w:lvlJc w:val="left"/>
      <w:pPr>
        <w:tabs>
          <w:tab w:val="num" w:pos="3600"/>
        </w:tabs>
        <w:ind w:left="3600" w:hanging="360"/>
      </w:pPr>
      <w:rPr>
        <w:rFonts w:ascii="Times New Roman" w:hAnsi="Times New Roman" w:hint="default"/>
      </w:rPr>
    </w:lvl>
    <w:lvl w:ilvl="5" w:tplc="3DFEC9EA" w:tentative="1">
      <w:start w:val="1"/>
      <w:numFmt w:val="bullet"/>
      <w:lvlText w:val="•"/>
      <w:lvlJc w:val="left"/>
      <w:pPr>
        <w:tabs>
          <w:tab w:val="num" w:pos="4320"/>
        </w:tabs>
        <w:ind w:left="4320" w:hanging="360"/>
      </w:pPr>
      <w:rPr>
        <w:rFonts w:ascii="Times New Roman" w:hAnsi="Times New Roman" w:hint="default"/>
      </w:rPr>
    </w:lvl>
    <w:lvl w:ilvl="6" w:tplc="8F4CE634" w:tentative="1">
      <w:start w:val="1"/>
      <w:numFmt w:val="bullet"/>
      <w:lvlText w:val="•"/>
      <w:lvlJc w:val="left"/>
      <w:pPr>
        <w:tabs>
          <w:tab w:val="num" w:pos="5040"/>
        </w:tabs>
        <w:ind w:left="5040" w:hanging="360"/>
      </w:pPr>
      <w:rPr>
        <w:rFonts w:ascii="Times New Roman" w:hAnsi="Times New Roman" w:hint="default"/>
      </w:rPr>
    </w:lvl>
    <w:lvl w:ilvl="7" w:tplc="184ECE32" w:tentative="1">
      <w:start w:val="1"/>
      <w:numFmt w:val="bullet"/>
      <w:lvlText w:val="•"/>
      <w:lvlJc w:val="left"/>
      <w:pPr>
        <w:tabs>
          <w:tab w:val="num" w:pos="5760"/>
        </w:tabs>
        <w:ind w:left="5760" w:hanging="360"/>
      </w:pPr>
      <w:rPr>
        <w:rFonts w:ascii="Times New Roman" w:hAnsi="Times New Roman" w:hint="default"/>
      </w:rPr>
    </w:lvl>
    <w:lvl w:ilvl="8" w:tplc="D2C429E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6CB2953"/>
    <w:multiLevelType w:val="hybridMultilevel"/>
    <w:tmpl w:val="02A0F480"/>
    <w:lvl w:ilvl="0" w:tplc="9A24E5C8">
      <w:start w:val="1"/>
      <w:numFmt w:val="bullet"/>
      <w:lvlText w:val="•"/>
      <w:lvlJc w:val="left"/>
      <w:pPr>
        <w:tabs>
          <w:tab w:val="num" w:pos="720"/>
        </w:tabs>
        <w:ind w:left="720" w:hanging="360"/>
      </w:pPr>
      <w:rPr>
        <w:rFonts w:ascii="Times New Roman" w:hAnsi="Times New Roman" w:hint="default"/>
      </w:rPr>
    </w:lvl>
    <w:lvl w:ilvl="1" w:tplc="BD9458C4" w:tentative="1">
      <w:start w:val="1"/>
      <w:numFmt w:val="bullet"/>
      <w:lvlText w:val="•"/>
      <w:lvlJc w:val="left"/>
      <w:pPr>
        <w:tabs>
          <w:tab w:val="num" w:pos="1440"/>
        </w:tabs>
        <w:ind w:left="1440" w:hanging="360"/>
      </w:pPr>
      <w:rPr>
        <w:rFonts w:ascii="Times New Roman" w:hAnsi="Times New Roman" w:hint="default"/>
      </w:rPr>
    </w:lvl>
    <w:lvl w:ilvl="2" w:tplc="DE1A2180" w:tentative="1">
      <w:start w:val="1"/>
      <w:numFmt w:val="bullet"/>
      <w:lvlText w:val="•"/>
      <w:lvlJc w:val="left"/>
      <w:pPr>
        <w:tabs>
          <w:tab w:val="num" w:pos="2160"/>
        </w:tabs>
        <w:ind w:left="2160" w:hanging="360"/>
      </w:pPr>
      <w:rPr>
        <w:rFonts w:ascii="Times New Roman" w:hAnsi="Times New Roman" w:hint="default"/>
      </w:rPr>
    </w:lvl>
    <w:lvl w:ilvl="3" w:tplc="7B5CDD40" w:tentative="1">
      <w:start w:val="1"/>
      <w:numFmt w:val="bullet"/>
      <w:lvlText w:val="•"/>
      <w:lvlJc w:val="left"/>
      <w:pPr>
        <w:tabs>
          <w:tab w:val="num" w:pos="2880"/>
        </w:tabs>
        <w:ind w:left="2880" w:hanging="360"/>
      </w:pPr>
      <w:rPr>
        <w:rFonts w:ascii="Times New Roman" w:hAnsi="Times New Roman" w:hint="default"/>
      </w:rPr>
    </w:lvl>
    <w:lvl w:ilvl="4" w:tplc="99280C2C" w:tentative="1">
      <w:start w:val="1"/>
      <w:numFmt w:val="bullet"/>
      <w:lvlText w:val="•"/>
      <w:lvlJc w:val="left"/>
      <w:pPr>
        <w:tabs>
          <w:tab w:val="num" w:pos="3600"/>
        </w:tabs>
        <w:ind w:left="3600" w:hanging="360"/>
      </w:pPr>
      <w:rPr>
        <w:rFonts w:ascii="Times New Roman" w:hAnsi="Times New Roman" w:hint="default"/>
      </w:rPr>
    </w:lvl>
    <w:lvl w:ilvl="5" w:tplc="3F505614" w:tentative="1">
      <w:start w:val="1"/>
      <w:numFmt w:val="bullet"/>
      <w:lvlText w:val="•"/>
      <w:lvlJc w:val="left"/>
      <w:pPr>
        <w:tabs>
          <w:tab w:val="num" w:pos="4320"/>
        </w:tabs>
        <w:ind w:left="4320" w:hanging="360"/>
      </w:pPr>
      <w:rPr>
        <w:rFonts w:ascii="Times New Roman" w:hAnsi="Times New Roman" w:hint="default"/>
      </w:rPr>
    </w:lvl>
    <w:lvl w:ilvl="6" w:tplc="D4D822D6" w:tentative="1">
      <w:start w:val="1"/>
      <w:numFmt w:val="bullet"/>
      <w:lvlText w:val="•"/>
      <w:lvlJc w:val="left"/>
      <w:pPr>
        <w:tabs>
          <w:tab w:val="num" w:pos="5040"/>
        </w:tabs>
        <w:ind w:left="5040" w:hanging="360"/>
      </w:pPr>
      <w:rPr>
        <w:rFonts w:ascii="Times New Roman" w:hAnsi="Times New Roman" w:hint="default"/>
      </w:rPr>
    </w:lvl>
    <w:lvl w:ilvl="7" w:tplc="D278E38C" w:tentative="1">
      <w:start w:val="1"/>
      <w:numFmt w:val="bullet"/>
      <w:lvlText w:val="•"/>
      <w:lvlJc w:val="left"/>
      <w:pPr>
        <w:tabs>
          <w:tab w:val="num" w:pos="5760"/>
        </w:tabs>
        <w:ind w:left="5760" w:hanging="360"/>
      </w:pPr>
      <w:rPr>
        <w:rFonts w:ascii="Times New Roman" w:hAnsi="Times New Roman" w:hint="default"/>
      </w:rPr>
    </w:lvl>
    <w:lvl w:ilvl="8" w:tplc="329047F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6D743F5"/>
    <w:multiLevelType w:val="hybridMultilevel"/>
    <w:tmpl w:val="821E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336857"/>
    <w:multiLevelType w:val="hybridMultilevel"/>
    <w:tmpl w:val="4CE661E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60B425C0"/>
    <w:multiLevelType w:val="hybridMultilevel"/>
    <w:tmpl w:val="203AA55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62FD3ED7"/>
    <w:multiLevelType w:val="hybridMultilevel"/>
    <w:tmpl w:val="02C6E54A"/>
    <w:lvl w:ilvl="0" w:tplc="CE868100">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7AFC572B"/>
    <w:multiLevelType w:val="hybridMultilevel"/>
    <w:tmpl w:val="BF768A30"/>
    <w:lvl w:ilvl="0" w:tplc="CE868100">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098454006">
    <w:abstractNumId w:val="0"/>
  </w:num>
  <w:num w:numId="2" w16cid:durableId="1725642125">
    <w:abstractNumId w:val="1"/>
  </w:num>
  <w:num w:numId="3" w16cid:durableId="543710921">
    <w:abstractNumId w:val="3"/>
  </w:num>
  <w:num w:numId="4" w16cid:durableId="354426501">
    <w:abstractNumId w:val="4"/>
  </w:num>
  <w:num w:numId="5" w16cid:durableId="278687015">
    <w:abstractNumId w:val="2"/>
  </w:num>
  <w:num w:numId="6" w16cid:durableId="1098602390">
    <w:abstractNumId w:val="5"/>
  </w:num>
  <w:num w:numId="7" w16cid:durableId="1277174349">
    <w:abstractNumId w:val="7"/>
  </w:num>
  <w:num w:numId="8" w16cid:durableId="184447095">
    <w:abstractNumId w:val="6"/>
  </w:num>
  <w:num w:numId="9" w16cid:durableId="1640182269">
    <w:abstractNumId w:val="8"/>
  </w:num>
  <w:num w:numId="10" w16cid:durableId="21081872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360"/>
    <w:rsid w:val="00000E32"/>
    <w:rsid w:val="000055CF"/>
    <w:rsid w:val="00006F70"/>
    <w:rsid w:val="00012718"/>
    <w:rsid w:val="0001363D"/>
    <w:rsid w:val="00014FD0"/>
    <w:rsid w:val="00017173"/>
    <w:rsid w:val="000235C1"/>
    <w:rsid w:val="00026597"/>
    <w:rsid w:val="00032A73"/>
    <w:rsid w:val="00037A40"/>
    <w:rsid w:val="000520C2"/>
    <w:rsid w:val="00057973"/>
    <w:rsid w:val="00061421"/>
    <w:rsid w:val="00064323"/>
    <w:rsid w:val="00067D8A"/>
    <w:rsid w:val="00070A3D"/>
    <w:rsid w:val="00072C44"/>
    <w:rsid w:val="00076E93"/>
    <w:rsid w:val="000838EE"/>
    <w:rsid w:val="00085FC1"/>
    <w:rsid w:val="00091FDC"/>
    <w:rsid w:val="00097805"/>
    <w:rsid w:val="000A08D4"/>
    <w:rsid w:val="000A0C83"/>
    <w:rsid w:val="000A12E1"/>
    <w:rsid w:val="000A2E0C"/>
    <w:rsid w:val="000A7806"/>
    <w:rsid w:val="000B12E8"/>
    <w:rsid w:val="000B36F3"/>
    <w:rsid w:val="000B475C"/>
    <w:rsid w:val="000B4F3A"/>
    <w:rsid w:val="000C00B9"/>
    <w:rsid w:val="000C1CF4"/>
    <w:rsid w:val="000C559D"/>
    <w:rsid w:val="000D227F"/>
    <w:rsid w:val="000F21C2"/>
    <w:rsid w:val="000F54B1"/>
    <w:rsid w:val="0010001F"/>
    <w:rsid w:val="00101D99"/>
    <w:rsid w:val="00102974"/>
    <w:rsid w:val="00105C1D"/>
    <w:rsid w:val="00106E08"/>
    <w:rsid w:val="0011225B"/>
    <w:rsid w:val="00116FA4"/>
    <w:rsid w:val="00124CC0"/>
    <w:rsid w:val="0013323B"/>
    <w:rsid w:val="001364EE"/>
    <w:rsid w:val="001374DC"/>
    <w:rsid w:val="0014147D"/>
    <w:rsid w:val="001449E9"/>
    <w:rsid w:val="00151767"/>
    <w:rsid w:val="00156503"/>
    <w:rsid w:val="001565A5"/>
    <w:rsid w:val="00157DC6"/>
    <w:rsid w:val="00163C6F"/>
    <w:rsid w:val="00166125"/>
    <w:rsid w:val="0017006E"/>
    <w:rsid w:val="001818DE"/>
    <w:rsid w:val="0018728E"/>
    <w:rsid w:val="00197325"/>
    <w:rsid w:val="001A12CC"/>
    <w:rsid w:val="001A1F1B"/>
    <w:rsid w:val="001A4C09"/>
    <w:rsid w:val="001B1846"/>
    <w:rsid w:val="001B2F36"/>
    <w:rsid w:val="001B345E"/>
    <w:rsid w:val="001B60F6"/>
    <w:rsid w:val="001C2175"/>
    <w:rsid w:val="001C3997"/>
    <w:rsid w:val="001C6225"/>
    <w:rsid w:val="001D5976"/>
    <w:rsid w:val="001E75C5"/>
    <w:rsid w:val="001F17CB"/>
    <w:rsid w:val="001F2E63"/>
    <w:rsid w:val="00200F59"/>
    <w:rsid w:val="0020205A"/>
    <w:rsid w:val="002046F5"/>
    <w:rsid w:val="00206771"/>
    <w:rsid w:val="00212CFF"/>
    <w:rsid w:val="00216434"/>
    <w:rsid w:val="00220D69"/>
    <w:rsid w:val="00223431"/>
    <w:rsid w:val="002308A2"/>
    <w:rsid w:val="00236E8F"/>
    <w:rsid w:val="00242E9D"/>
    <w:rsid w:val="002454C9"/>
    <w:rsid w:val="00245B30"/>
    <w:rsid w:val="00261B0D"/>
    <w:rsid w:val="00262F18"/>
    <w:rsid w:val="00263B08"/>
    <w:rsid w:val="002650F9"/>
    <w:rsid w:val="0026575F"/>
    <w:rsid w:val="00267698"/>
    <w:rsid w:val="00275A0F"/>
    <w:rsid w:val="0028090C"/>
    <w:rsid w:val="00281C84"/>
    <w:rsid w:val="002846E2"/>
    <w:rsid w:val="002907A1"/>
    <w:rsid w:val="00293880"/>
    <w:rsid w:val="002A199E"/>
    <w:rsid w:val="002B3962"/>
    <w:rsid w:val="002B4E00"/>
    <w:rsid w:val="002C2590"/>
    <w:rsid w:val="002C3A6A"/>
    <w:rsid w:val="002C48D0"/>
    <w:rsid w:val="002D5A21"/>
    <w:rsid w:val="002D6AEB"/>
    <w:rsid w:val="002D7E74"/>
    <w:rsid w:val="002E4A21"/>
    <w:rsid w:val="002F517D"/>
    <w:rsid w:val="002F70B3"/>
    <w:rsid w:val="00301BBD"/>
    <w:rsid w:val="00313E87"/>
    <w:rsid w:val="00325FA6"/>
    <w:rsid w:val="00331808"/>
    <w:rsid w:val="00331AD6"/>
    <w:rsid w:val="00334DBD"/>
    <w:rsid w:val="00340220"/>
    <w:rsid w:val="00340A0E"/>
    <w:rsid w:val="00350231"/>
    <w:rsid w:val="003509F2"/>
    <w:rsid w:val="00351711"/>
    <w:rsid w:val="003524D0"/>
    <w:rsid w:val="0035740C"/>
    <w:rsid w:val="00363299"/>
    <w:rsid w:val="00363568"/>
    <w:rsid w:val="00363E26"/>
    <w:rsid w:val="003646F5"/>
    <w:rsid w:val="00364D29"/>
    <w:rsid w:val="00366A03"/>
    <w:rsid w:val="00370E74"/>
    <w:rsid w:val="00371D04"/>
    <w:rsid w:val="0037578A"/>
    <w:rsid w:val="0037799C"/>
    <w:rsid w:val="003838FB"/>
    <w:rsid w:val="00383DAD"/>
    <w:rsid w:val="0038418E"/>
    <w:rsid w:val="00384826"/>
    <w:rsid w:val="003855E6"/>
    <w:rsid w:val="00392547"/>
    <w:rsid w:val="003932F4"/>
    <w:rsid w:val="003A0CB0"/>
    <w:rsid w:val="003A72FC"/>
    <w:rsid w:val="003B2214"/>
    <w:rsid w:val="003B4B7F"/>
    <w:rsid w:val="003C360B"/>
    <w:rsid w:val="003D0B5D"/>
    <w:rsid w:val="003D2AE5"/>
    <w:rsid w:val="003D511D"/>
    <w:rsid w:val="003E0F9A"/>
    <w:rsid w:val="003E12B3"/>
    <w:rsid w:val="003E65AB"/>
    <w:rsid w:val="003F2DDC"/>
    <w:rsid w:val="003F3BB2"/>
    <w:rsid w:val="003F685E"/>
    <w:rsid w:val="0040176B"/>
    <w:rsid w:val="004122B4"/>
    <w:rsid w:val="00415819"/>
    <w:rsid w:val="00415E83"/>
    <w:rsid w:val="00415FCC"/>
    <w:rsid w:val="004160CD"/>
    <w:rsid w:val="00416774"/>
    <w:rsid w:val="004250E9"/>
    <w:rsid w:val="00430197"/>
    <w:rsid w:val="00433C9F"/>
    <w:rsid w:val="00444FA3"/>
    <w:rsid w:val="004476D6"/>
    <w:rsid w:val="0045398D"/>
    <w:rsid w:val="004568E8"/>
    <w:rsid w:val="00456F84"/>
    <w:rsid w:val="00463C48"/>
    <w:rsid w:val="0046426B"/>
    <w:rsid w:val="00465301"/>
    <w:rsid w:val="00467C4D"/>
    <w:rsid w:val="004701BE"/>
    <w:rsid w:val="00474EF0"/>
    <w:rsid w:val="00480346"/>
    <w:rsid w:val="004809EF"/>
    <w:rsid w:val="0048114D"/>
    <w:rsid w:val="00481F50"/>
    <w:rsid w:val="00482F84"/>
    <w:rsid w:val="00485D4E"/>
    <w:rsid w:val="0049113F"/>
    <w:rsid w:val="00495861"/>
    <w:rsid w:val="004960B3"/>
    <w:rsid w:val="00496BA5"/>
    <w:rsid w:val="0049754F"/>
    <w:rsid w:val="004A44BA"/>
    <w:rsid w:val="004A6017"/>
    <w:rsid w:val="004B2C1B"/>
    <w:rsid w:val="004B5035"/>
    <w:rsid w:val="004C0969"/>
    <w:rsid w:val="004C0D9E"/>
    <w:rsid w:val="004C13E8"/>
    <w:rsid w:val="004C3AB7"/>
    <w:rsid w:val="004C5112"/>
    <w:rsid w:val="004E3FE4"/>
    <w:rsid w:val="004E4028"/>
    <w:rsid w:val="004E45A8"/>
    <w:rsid w:val="004F039F"/>
    <w:rsid w:val="004F3516"/>
    <w:rsid w:val="00500B65"/>
    <w:rsid w:val="005206D5"/>
    <w:rsid w:val="00520B01"/>
    <w:rsid w:val="005235C5"/>
    <w:rsid w:val="00527A79"/>
    <w:rsid w:val="0053381E"/>
    <w:rsid w:val="00534F1F"/>
    <w:rsid w:val="005417EF"/>
    <w:rsid w:val="00544FCE"/>
    <w:rsid w:val="00546E1A"/>
    <w:rsid w:val="005532F6"/>
    <w:rsid w:val="00556677"/>
    <w:rsid w:val="00561109"/>
    <w:rsid w:val="00561A0B"/>
    <w:rsid w:val="0056448F"/>
    <w:rsid w:val="005654DF"/>
    <w:rsid w:val="005663AA"/>
    <w:rsid w:val="0056707A"/>
    <w:rsid w:val="005748C4"/>
    <w:rsid w:val="00576AEF"/>
    <w:rsid w:val="0058039A"/>
    <w:rsid w:val="00582D31"/>
    <w:rsid w:val="0058365C"/>
    <w:rsid w:val="00590300"/>
    <w:rsid w:val="005927CE"/>
    <w:rsid w:val="005938DA"/>
    <w:rsid w:val="0059601F"/>
    <w:rsid w:val="005978D7"/>
    <w:rsid w:val="005A1EB4"/>
    <w:rsid w:val="005A3BF9"/>
    <w:rsid w:val="005A4BA8"/>
    <w:rsid w:val="005A73F6"/>
    <w:rsid w:val="005B15FE"/>
    <w:rsid w:val="005B27C5"/>
    <w:rsid w:val="005C162E"/>
    <w:rsid w:val="005C5363"/>
    <w:rsid w:val="005C5982"/>
    <w:rsid w:val="005C7BDC"/>
    <w:rsid w:val="006107DF"/>
    <w:rsid w:val="006142C9"/>
    <w:rsid w:val="00617CC0"/>
    <w:rsid w:val="00626957"/>
    <w:rsid w:val="00630D05"/>
    <w:rsid w:val="00636997"/>
    <w:rsid w:val="0064313D"/>
    <w:rsid w:val="006512EA"/>
    <w:rsid w:val="00653698"/>
    <w:rsid w:val="00654CA0"/>
    <w:rsid w:val="00657733"/>
    <w:rsid w:val="006607BA"/>
    <w:rsid w:val="00665A81"/>
    <w:rsid w:val="00670CB3"/>
    <w:rsid w:val="00671FD7"/>
    <w:rsid w:val="006730DE"/>
    <w:rsid w:val="0067415F"/>
    <w:rsid w:val="00677951"/>
    <w:rsid w:val="00684CDC"/>
    <w:rsid w:val="00686101"/>
    <w:rsid w:val="00687089"/>
    <w:rsid w:val="00691B2C"/>
    <w:rsid w:val="00696727"/>
    <w:rsid w:val="006A4B97"/>
    <w:rsid w:val="006A72FF"/>
    <w:rsid w:val="006A7C19"/>
    <w:rsid w:val="006B0597"/>
    <w:rsid w:val="006B612F"/>
    <w:rsid w:val="006C1580"/>
    <w:rsid w:val="006C605B"/>
    <w:rsid w:val="006E1B35"/>
    <w:rsid w:val="006F0D41"/>
    <w:rsid w:val="006F5291"/>
    <w:rsid w:val="006F6DD3"/>
    <w:rsid w:val="006F7254"/>
    <w:rsid w:val="00701DE8"/>
    <w:rsid w:val="00702717"/>
    <w:rsid w:val="0070688F"/>
    <w:rsid w:val="0071034A"/>
    <w:rsid w:val="00711849"/>
    <w:rsid w:val="00716331"/>
    <w:rsid w:val="00723D29"/>
    <w:rsid w:val="00724A3D"/>
    <w:rsid w:val="00735CAF"/>
    <w:rsid w:val="00741677"/>
    <w:rsid w:val="0074567A"/>
    <w:rsid w:val="007468BC"/>
    <w:rsid w:val="007475A6"/>
    <w:rsid w:val="00750E40"/>
    <w:rsid w:val="007526D4"/>
    <w:rsid w:val="0075494E"/>
    <w:rsid w:val="007569E1"/>
    <w:rsid w:val="007629F3"/>
    <w:rsid w:val="00762A73"/>
    <w:rsid w:val="00765626"/>
    <w:rsid w:val="00767025"/>
    <w:rsid w:val="007764DF"/>
    <w:rsid w:val="007807B4"/>
    <w:rsid w:val="007829F5"/>
    <w:rsid w:val="00782DED"/>
    <w:rsid w:val="007840BA"/>
    <w:rsid w:val="00785A99"/>
    <w:rsid w:val="007921A7"/>
    <w:rsid w:val="007938BA"/>
    <w:rsid w:val="00794A8B"/>
    <w:rsid w:val="00797EFC"/>
    <w:rsid w:val="007A42EF"/>
    <w:rsid w:val="007A7C81"/>
    <w:rsid w:val="007B152F"/>
    <w:rsid w:val="007B1D60"/>
    <w:rsid w:val="007B3EFE"/>
    <w:rsid w:val="007B5CA9"/>
    <w:rsid w:val="007B700F"/>
    <w:rsid w:val="007C3393"/>
    <w:rsid w:val="007C7470"/>
    <w:rsid w:val="007D1E59"/>
    <w:rsid w:val="007D34C9"/>
    <w:rsid w:val="007D5EE2"/>
    <w:rsid w:val="007D6BC5"/>
    <w:rsid w:val="007E76AF"/>
    <w:rsid w:val="007F30A4"/>
    <w:rsid w:val="007F66CA"/>
    <w:rsid w:val="00806D98"/>
    <w:rsid w:val="0081219F"/>
    <w:rsid w:val="00813A7F"/>
    <w:rsid w:val="00814BA3"/>
    <w:rsid w:val="0082016D"/>
    <w:rsid w:val="00823C9D"/>
    <w:rsid w:val="00830AE2"/>
    <w:rsid w:val="00830B30"/>
    <w:rsid w:val="008325BA"/>
    <w:rsid w:val="00832F8C"/>
    <w:rsid w:val="008331AB"/>
    <w:rsid w:val="008332F6"/>
    <w:rsid w:val="00833F26"/>
    <w:rsid w:val="008341BF"/>
    <w:rsid w:val="008361A5"/>
    <w:rsid w:val="00843F48"/>
    <w:rsid w:val="00845F94"/>
    <w:rsid w:val="00850B77"/>
    <w:rsid w:val="00852B13"/>
    <w:rsid w:val="008549A4"/>
    <w:rsid w:val="00857107"/>
    <w:rsid w:val="00860A70"/>
    <w:rsid w:val="008610D1"/>
    <w:rsid w:val="00875E6F"/>
    <w:rsid w:val="008813F2"/>
    <w:rsid w:val="0088218C"/>
    <w:rsid w:val="008822E9"/>
    <w:rsid w:val="008873E0"/>
    <w:rsid w:val="00892A12"/>
    <w:rsid w:val="00893ED0"/>
    <w:rsid w:val="0089498F"/>
    <w:rsid w:val="00897452"/>
    <w:rsid w:val="008A0880"/>
    <w:rsid w:val="008A3508"/>
    <w:rsid w:val="008A47B2"/>
    <w:rsid w:val="008A47CF"/>
    <w:rsid w:val="008B614A"/>
    <w:rsid w:val="008C63E9"/>
    <w:rsid w:val="008D351D"/>
    <w:rsid w:val="008E2B28"/>
    <w:rsid w:val="008E4A82"/>
    <w:rsid w:val="008E4EC0"/>
    <w:rsid w:val="008F276A"/>
    <w:rsid w:val="008F29F3"/>
    <w:rsid w:val="008F4D07"/>
    <w:rsid w:val="00901055"/>
    <w:rsid w:val="00901E0B"/>
    <w:rsid w:val="009059A0"/>
    <w:rsid w:val="00910A4C"/>
    <w:rsid w:val="00914B17"/>
    <w:rsid w:val="009155E4"/>
    <w:rsid w:val="00921C88"/>
    <w:rsid w:val="00925368"/>
    <w:rsid w:val="00926744"/>
    <w:rsid w:val="0093464D"/>
    <w:rsid w:val="0093535F"/>
    <w:rsid w:val="00936C5E"/>
    <w:rsid w:val="009402BC"/>
    <w:rsid w:val="00941B28"/>
    <w:rsid w:val="00946FA2"/>
    <w:rsid w:val="0094782E"/>
    <w:rsid w:val="00952C08"/>
    <w:rsid w:val="00961853"/>
    <w:rsid w:val="00962BBF"/>
    <w:rsid w:val="009648F5"/>
    <w:rsid w:val="00967B8A"/>
    <w:rsid w:val="0097387C"/>
    <w:rsid w:val="00973FD8"/>
    <w:rsid w:val="009748B2"/>
    <w:rsid w:val="0098018A"/>
    <w:rsid w:val="00981C3D"/>
    <w:rsid w:val="00986BA9"/>
    <w:rsid w:val="00987B08"/>
    <w:rsid w:val="00991A49"/>
    <w:rsid w:val="009A4C32"/>
    <w:rsid w:val="009A5B9B"/>
    <w:rsid w:val="009B094C"/>
    <w:rsid w:val="009B11F5"/>
    <w:rsid w:val="009B4E28"/>
    <w:rsid w:val="009C08CF"/>
    <w:rsid w:val="009C42A4"/>
    <w:rsid w:val="009D11E6"/>
    <w:rsid w:val="009D1AFF"/>
    <w:rsid w:val="009D78D4"/>
    <w:rsid w:val="009E134D"/>
    <w:rsid w:val="009E484A"/>
    <w:rsid w:val="009F4DD2"/>
    <w:rsid w:val="009F577E"/>
    <w:rsid w:val="009F59F0"/>
    <w:rsid w:val="00A04CD4"/>
    <w:rsid w:val="00A13DDD"/>
    <w:rsid w:val="00A15C1F"/>
    <w:rsid w:val="00A221CB"/>
    <w:rsid w:val="00A245D3"/>
    <w:rsid w:val="00A34419"/>
    <w:rsid w:val="00A372ED"/>
    <w:rsid w:val="00A377A0"/>
    <w:rsid w:val="00A474D4"/>
    <w:rsid w:val="00A53292"/>
    <w:rsid w:val="00A55D0B"/>
    <w:rsid w:val="00A61D33"/>
    <w:rsid w:val="00A667FE"/>
    <w:rsid w:val="00A67C4B"/>
    <w:rsid w:val="00A70A48"/>
    <w:rsid w:val="00A819FA"/>
    <w:rsid w:val="00A92247"/>
    <w:rsid w:val="00A92AD9"/>
    <w:rsid w:val="00A9674A"/>
    <w:rsid w:val="00AA29DE"/>
    <w:rsid w:val="00AA2C85"/>
    <w:rsid w:val="00AA52C4"/>
    <w:rsid w:val="00AA611F"/>
    <w:rsid w:val="00AB23F4"/>
    <w:rsid w:val="00AB3531"/>
    <w:rsid w:val="00AD09DE"/>
    <w:rsid w:val="00AD0C57"/>
    <w:rsid w:val="00AD3812"/>
    <w:rsid w:val="00AD40E7"/>
    <w:rsid w:val="00AE0360"/>
    <w:rsid w:val="00AE261A"/>
    <w:rsid w:val="00AE3EA3"/>
    <w:rsid w:val="00AE401B"/>
    <w:rsid w:val="00AE4E76"/>
    <w:rsid w:val="00AE6CF6"/>
    <w:rsid w:val="00AF50FF"/>
    <w:rsid w:val="00AF66D5"/>
    <w:rsid w:val="00B02445"/>
    <w:rsid w:val="00B03541"/>
    <w:rsid w:val="00B03CDE"/>
    <w:rsid w:val="00B06551"/>
    <w:rsid w:val="00B107BD"/>
    <w:rsid w:val="00B11331"/>
    <w:rsid w:val="00B13563"/>
    <w:rsid w:val="00B152D7"/>
    <w:rsid w:val="00B16E17"/>
    <w:rsid w:val="00B35338"/>
    <w:rsid w:val="00B35D94"/>
    <w:rsid w:val="00B4296D"/>
    <w:rsid w:val="00B46C5D"/>
    <w:rsid w:val="00B51F99"/>
    <w:rsid w:val="00B628CF"/>
    <w:rsid w:val="00B641C7"/>
    <w:rsid w:val="00B67730"/>
    <w:rsid w:val="00B72D06"/>
    <w:rsid w:val="00B80F8D"/>
    <w:rsid w:val="00B82D92"/>
    <w:rsid w:val="00B8412F"/>
    <w:rsid w:val="00B8582A"/>
    <w:rsid w:val="00B94133"/>
    <w:rsid w:val="00BB1028"/>
    <w:rsid w:val="00BB1540"/>
    <w:rsid w:val="00BC36E3"/>
    <w:rsid w:val="00BD2827"/>
    <w:rsid w:val="00BD3273"/>
    <w:rsid w:val="00BD539F"/>
    <w:rsid w:val="00BD6D7A"/>
    <w:rsid w:val="00BD77E5"/>
    <w:rsid w:val="00BE6857"/>
    <w:rsid w:val="00BF1575"/>
    <w:rsid w:val="00BF4D67"/>
    <w:rsid w:val="00BF4DDA"/>
    <w:rsid w:val="00C03293"/>
    <w:rsid w:val="00C06B50"/>
    <w:rsid w:val="00C0744F"/>
    <w:rsid w:val="00C10F43"/>
    <w:rsid w:val="00C2496F"/>
    <w:rsid w:val="00C26CE3"/>
    <w:rsid w:val="00C27235"/>
    <w:rsid w:val="00C31AD5"/>
    <w:rsid w:val="00C32F5F"/>
    <w:rsid w:val="00C34D4C"/>
    <w:rsid w:val="00C42511"/>
    <w:rsid w:val="00C42902"/>
    <w:rsid w:val="00C4400B"/>
    <w:rsid w:val="00C54060"/>
    <w:rsid w:val="00C65735"/>
    <w:rsid w:val="00C67517"/>
    <w:rsid w:val="00C67AA5"/>
    <w:rsid w:val="00C70C1F"/>
    <w:rsid w:val="00C7103B"/>
    <w:rsid w:val="00C713AF"/>
    <w:rsid w:val="00C84D53"/>
    <w:rsid w:val="00C85754"/>
    <w:rsid w:val="00C92D06"/>
    <w:rsid w:val="00C93168"/>
    <w:rsid w:val="00CA0672"/>
    <w:rsid w:val="00CA1DAD"/>
    <w:rsid w:val="00CA3205"/>
    <w:rsid w:val="00CA5AB0"/>
    <w:rsid w:val="00CA64B9"/>
    <w:rsid w:val="00CA65E5"/>
    <w:rsid w:val="00CA65E9"/>
    <w:rsid w:val="00CB203C"/>
    <w:rsid w:val="00CB655E"/>
    <w:rsid w:val="00CD12F6"/>
    <w:rsid w:val="00CD2599"/>
    <w:rsid w:val="00CD2A99"/>
    <w:rsid w:val="00CD2E03"/>
    <w:rsid w:val="00CD57B0"/>
    <w:rsid w:val="00CD58E5"/>
    <w:rsid w:val="00CD7BA2"/>
    <w:rsid w:val="00CE0551"/>
    <w:rsid w:val="00CE111B"/>
    <w:rsid w:val="00CE46CF"/>
    <w:rsid w:val="00CF336F"/>
    <w:rsid w:val="00D006AB"/>
    <w:rsid w:val="00D008C2"/>
    <w:rsid w:val="00D02113"/>
    <w:rsid w:val="00D10ECA"/>
    <w:rsid w:val="00D16EB0"/>
    <w:rsid w:val="00D20C7B"/>
    <w:rsid w:val="00D24558"/>
    <w:rsid w:val="00D24595"/>
    <w:rsid w:val="00D25855"/>
    <w:rsid w:val="00D27591"/>
    <w:rsid w:val="00D32DD1"/>
    <w:rsid w:val="00D35E3B"/>
    <w:rsid w:val="00D41286"/>
    <w:rsid w:val="00D45BDF"/>
    <w:rsid w:val="00D45D14"/>
    <w:rsid w:val="00D504D2"/>
    <w:rsid w:val="00D50900"/>
    <w:rsid w:val="00D53BD0"/>
    <w:rsid w:val="00D53C94"/>
    <w:rsid w:val="00D54A26"/>
    <w:rsid w:val="00D60190"/>
    <w:rsid w:val="00D60859"/>
    <w:rsid w:val="00D64979"/>
    <w:rsid w:val="00D7358A"/>
    <w:rsid w:val="00D75250"/>
    <w:rsid w:val="00D7776C"/>
    <w:rsid w:val="00D81023"/>
    <w:rsid w:val="00D82FF7"/>
    <w:rsid w:val="00D8693D"/>
    <w:rsid w:val="00DA31D5"/>
    <w:rsid w:val="00DA3B91"/>
    <w:rsid w:val="00DA449B"/>
    <w:rsid w:val="00DA72B4"/>
    <w:rsid w:val="00DA7517"/>
    <w:rsid w:val="00DB24F0"/>
    <w:rsid w:val="00DB5C0B"/>
    <w:rsid w:val="00DB7185"/>
    <w:rsid w:val="00DB7524"/>
    <w:rsid w:val="00DC1D42"/>
    <w:rsid w:val="00DC512E"/>
    <w:rsid w:val="00DD04C6"/>
    <w:rsid w:val="00DD10C0"/>
    <w:rsid w:val="00DD7C64"/>
    <w:rsid w:val="00DF003C"/>
    <w:rsid w:val="00DF2803"/>
    <w:rsid w:val="00DF3099"/>
    <w:rsid w:val="00DF4771"/>
    <w:rsid w:val="00DF5185"/>
    <w:rsid w:val="00E03284"/>
    <w:rsid w:val="00E04EE1"/>
    <w:rsid w:val="00E055B4"/>
    <w:rsid w:val="00E065BA"/>
    <w:rsid w:val="00E10D19"/>
    <w:rsid w:val="00E16D42"/>
    <w:rsid w:val="00E22D69"/>
    <w:rsid w:val="00E240A7"/>
    <w:rsid w:val="00E30499"/>
    <w:rsid w:val="00E3056D"/>
    <w:rsid w:val="00E32A0C"/>
    <w:rsid w:val="00E36DCD"/>
    <w:rsid w:val="00E46ECD"/>
    <w:rsid w:val="00E504D9"/>
    <w:rsid w:val="00E54D6F"/>
    <w:rsid w:val="00E57C39"/>
    <w:rsid w:val="00E634B5"/>
    <w:rsid w:val="00E65F4B"/>
    <w:rsid w:val="00E67C35"/>
    <w:rsid w:val="00E769E4"/>
    <w:rsid w:val="00E81184"/>
    <w:rsid w:val="00E9445E"/>
    <w:rsid w:val="00E96D1F"/>
    <w:rsid w:val="00E9704B"/>
    <w:rsid w:val="00EA0109"/>
    <w:rsid w:val="00EA31B0"/>
    <w:rsid w:val="00EA33FD"/>
    <w:rsid w:val="00EA3F09"/>
    <w:rsid w:val="00EA61F8"/>
    <w:rsid w:val="00EB031E"/>
    <w:rsid w:val="00EB2642"/>
    <w:rsid w:val="00EB2BE9"/>
    <w:rsid w:val="00EB3982"/>
    <w:rsid w:val="00EB6DB9"/>
    <w:rsid w:val="00EC4B17"/>
    <w:rsid w:val="00EC4CF5"/>
    <w:rsid w:val="00EC54C6"/>
    <w:rsid w:val="00EC5EF8"/>
    <w:rsid w:val="00EC78C9"/>
    <w:rsid w:val="00EE7983"/>
    <w:rsid w:val="00F00DCD"/>
    <w:rsid w:val="00F0306B"/>
    <w:rsid w:val="00F104C0"/>
    <w:rsid w:val="00F11192"/>
    <w:rsid w:val="00F120A5"/>
    <w:rsid w:val="00F12277"/>
    <w:rsid w:val="00F163AB"/>
    <w:rsid w:val="00F23B2C"/>
    <w:rsid w:val="00F31CAD"/>
    <w:rsid w:val="00F33F18"/>
    <w:rsid w:val="00F40A14"/>
    <w:rsid w:val="00F46E68"/>
    <w:rsid w:val="00F47566"/>
    <w:rsid w:val="00F5121A"/>
    <w:rsid w:val="00F53EB2"/>
    <w:rsid w:val="00F624FF"/>
    <w:rsid w:val="00F6274E"/>
    <w:rsid w:val="00F82C28"/>
    <w:rsid w:val="00F844B3"/>
    <w:rsid w:val="00F9568E"/>
    <w:rsid w:val="00F96C52"/>
    <w:rsid w:val="00FA46B6"/>
    <w:rsid w:val="00FB4663"/>
    <w:rsid w:val="00FB7CBF"/>
    <w:rsid w:val="00FC1C58"/>
    <w:rsid w:val="00FC5AA2"/>
    <w:rsid w:val="00FC5C28"/>
    <w:rsid w:val="00FC7C57"/>
    <w:rsid w:val="00FD0CB6"/>
    <w:rsid w:val="00FD4B10"/>
    <w:rsid w:val="00FD72FB"/>
    <w:rsid w:val="00FE35E8"/>
    <w:rsid w:val="00FE4FDC"/>
    <w:rsid w:val="00FE78C5"/>
    <w:rsid w:val="00FF0CFC"/>
    <w:rsid w:val="00FF1D0F"/>
    <w:rsid w:val="049C2972"/>
    <w:rsid w:val="050CE18D"/>
    <w:rsid w:val="079F8712"/>
    <w:rsid w:val="08CC9123"/>
    <w:rsid w:val="097FFF6D"/>
    <w:rsid w:val="0BDAF636"/>
    <w:rsid w:val="0DCFC2F0"/>
    <w:rsid w:val="0E4FE675"/>
    <w:rsid w:val="0E98B1E8"/>
    <w:rsid w:val="0FBFD670"/>
    <w:rsid w:val="11C4DAE9"/>
    <w:rsid w:val="12967003"/>
    <w:rsid w:val="13064E25"/>
    <w:rsid w:val="1316833B"/>
    <w:rsid w:val="15A1AB81"/>
    <w:rsid w:val="15F8659F"/>
    <w:rsid w:val="16E735ED"/>
    <w:rsid w:val="18CE2983"/>
    <w:rsid w:val="19454F71"/>
    <w:rsid w:val="19EDF078"/>
    <w:rsid w:val="1BF3408B"/>
    <w:rsid w:val="1CA2B9ED"/>
    <w:rsid w:val="1E11655F"/>
    <w:rsid w:val="1EF42878"/>
    <w:rsid w:val="1EF6CDFD"/>
    <w:rsid w:val="20DA98BA"/>
    <w:rsid w:val="210D5953"/>
    <w:rsid w:val="2163DE3F"/>
    <w:rsid w:val="22E0CFCD"/>
    <w:rsid w:val="238DFC2B"/>
    <w:rsid w:val="23E2723C"/>
    <w:rsid w:val="24FD5467"/>
    <w:rsid w:val="25117FFC"/>
    <w:rsid w:val="2529B9F8"/>
    <w:rsid w:val="272DB050"/>
    <w:rsid w:val="28BE2AC4"/>
    <w:rsid w:val="28C4C118"/>
    <w:rsid w:val="2A26F216"/>
    <w:rsid w:val="2CF519AD"/>
    <w:rsid w:val="2D5157F9"/>
    <w:rsid w:val="2E8A04B7"/>
    <w:rsid w:val="2F0EB4A9"/>
    <w:rsid w:val="2F465CC7"/>
    <w:rsid w:val="2FA06B01"/>
    <w:rsid w:val="303EF811"/>
    <w:rsid w:val="329C17EC"/>
    <w:rsid w:val="3302B348"/>
    <w:rsid w:val="33DFA3CB"/>
    <w:rsid w:val="350C8C16"/>
    <w:rsid w:val="357DA03A"/>
    <w:rsid w:val="3B0AEE6A"/>
    <w:rsid w:val="3BC0DDAF"/>
    <w:rsid w:val="3C3E84DC"/>
    <w:rsid w:val="4063632E"/>
    <w:rsid w:val="43DA29C6"/>
    <w:rsid w:val="441696FB"/>
    <w:rsid w:val="44500A38"/>
    <w:rsid w:val="45FA1591"/>
    <w:rsid w:val="463A0E18"/>
    <w:rsid w:val="46B06608"/>
    <w:rsid w:val="46E8F784"/>
    <w:rsid w:val="473B8A93"/>
    <w:rsid w:val="47D8F984"/>
    <w:rsid w:val="4825072E"/>
    <w:rsid w:val="485250EE"/>
    <w:rsid w:val="48C19C2C"/>
    <w:rsid w:val="49A79156"/>
    <w:rsid w:val="4A21F6BA"/>
    <w:rsid w:val="4A7E0DC6"/>
    <w:rsid w:val="4A9C9C8F"/>
    <w:rsid w:val="4C42994F"/>
    <w:rsid w:val="4D5F2419"/>
    <w:rsid w:val="4ED1F04D"/>
    <w:rsid w:val="50659DC5"/>
    <w:rsid w:val="51007538"/>
    <w:rsid w:val="513B45EA"/>
    <w:rsid w:val="55F92FBB"/>
    <w:rsid w:val="5698C092"/>
    <w:rsid w:val="56BC39A3"/>
    <w:rsid w:val="573FB0DF"/>
    <w:rsid w:val="58C0D271"/>
    <w:rsid w:val="5958CC88"/>
    <w:rsid w:val="59B7F272"/>
    <w:rsid w:val="5C0CC800"/>
    <w:rsid w:val="5C21FD5F"/>
    <w:rsid w:val="5CC312E7"/>
    <w:rsid w:val="5D69C98E"/>
    <w:rsid w:val="5F4F67CA"/>
    <w:rsid w:val="603F2FC1"/>
    <w:rsid w:val="61A9A0C8"/>
    <w:rsid w:val="629BEF4E"/>
    <w:rsid w:val="63B2FD68"/>
    <w:rsid w:val="65F6E75B"/>
    <w:rsid w:val="669AC42E"/>
    <w:rsid w:val="68B26501"/>
    <w:rsid w:val="6948DBC7"/>
    <w:rsid w:val="6A65183E"/>
    <w:rsid w:val="6A7C8EA3"/>
    <w:rsid w:val="6F7D7B84"/>
    <w:rsid w:val="704DC0B4"/>
    <w:rsid w:val="70FE5655"/>
    <w:rsid w:val="7132980E"/>
    <w:rsid w:val="71BF1FBB"/>
    <w:rsid w:val="74CA7F76"/>
    <w:rsid w:val="762B0913"/>
    <w:rsid w:val="77C8C269"/>
    <w:rsid w:val="795DC035"/>
    <w:rsid w:val="79F38C9A"/>
    <w:rsid w:val="7C39AE46"/>
    <w:rsid w:val="7CB622C7"/>
    <w:rsid w:val="7DDBF1DE"/>
    <w:rsid w:val="7E93C61B"/>
    <w:rsid w:val="7F4FBED4"/>
    <w:rsid w:val="7F954F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1FB76"/>
  <w15:chartTrackingRefBased/>
  <w15:docId w15:val="{6D6C6013-1A55-46E2-92E3-AA83F9D5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398D"/>
    <w:pPr>
      <w:spacing w:line="260" w:lineRule="exact"/>
    </w:pPr>
    <w:rPr>
      <w:rFonts w:eastAsia="Times"/>
      <w:color w:val="000000"/>
      <w:sz w:val="22"/>
      <w:lang w:eastAsia="en-GB"/>
    </w:rPr>
  </w:style>
  <w:style w:type="paragraph" w:styleId="Heading2">
    <w:name w:val="heading 2"/>
    <w:basedOn w:val="Normal"/>
    <w:qFormat/>
    <w:rsid w:val="00F40A14"/>
    <w:pPr>
      <w:spacing w:after="168" w:line="240" w:lineRule="auto"/>
      <w:outlineLvl w:val="1"/>
    </w:pPr>
    <w:rPr>
      <w:rFonts w:eastAsia="Times New Roman"/>
      <w:color w:val="auto"/>
      <w:sz w:val="34"/>
      <w:szCs w:val="3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C7470"/>
    <w:pPr>
      <w:tabs>
        <w:tab w:val="center" w:pos="4320"/>
        <w:tab w:val="right" w:pos="8640"/>
      </w:tabs>
    </w:pPr>
  </w:style>
  <w:style w:type="character" w:styleId="Hyperlink">
    <w:name w:val="Hyperlink"/>
    <w:rsid w:val="007C7470"/>
    <w:rPr>
      <w:color w:val="0000FF"/>
      <w:u w:val="single"/>
    </w:rPr>
  </w:style>
  <w:style w:type="character" w:styleId="Strong">
    <w:name w:val="Strong"/>
    <w:qFormat/>
    <w:rsid w:val="007C7470"/>
    <w:rPr>
      <w:b/>
      <w:bCs/>
    </w:rPr>
  </w:style>
  <w:style w:type="paragraph" w:customStyle="1" w:styleId="CharCharCharCharCharCharCharCharCharCharCharCharCharCharCharCharCharChar">
    <w:name w:val="Char Char Char Char Char Char Char Char Char Char Char Char Char Char Char Char Char Char"/>
    <w:basedOn w:val="Normal"/>
    <w:rsid w:val="00263B08"/>
    <w:pPr>
      <w:tabs>
        <w:tab w:val="left" w:pos="709"/>
      </w:tabs>
      <w:spacing w:line="240" w:lineRule="auto"/>
    </w:pPr>
    <w:rPr>
      <w:rFonts w:ascii="Tahoma" w:eastAsia="Times New Roman" w:hAnsi="Tahoma" w:cs="Tahoma"/>
      <w:color w:val="auto"/>
      <w:sz w:val="24"/>
      <w:szCs w:val="24"/>
      <w:lang w:val="pl-PL" w:eastAsia="pl-PL"/>
    </w:rPr>
  </w:style>
  <w:style w:type="paragraph" w:styleId="Header">
    <w:name w:val="header"/>
    <w:basedOn w:val="Normal"/>
    <w:link w:val="HeaderChar"/>
    <w:uiPriority w:val="99"/>
    <w:rsid w:val="00263B08"/>
    <w:pPr>
      <w:tabs>
        <w:tab w:val="center" w:pos="4536"/>
        <w:tab w:val="right" w:pos="9072"/>
      </w:tabs>
    </w:pPr>
  </w:style>
  <w:style w:type="paragraph" w:styleId="NormalWeb">
    <w:name w:val="Normal (Web)"/>
    <w:basedOn w:val="Normal"/>
    <w:rsid w:val="00C7103B"/>
    <w:pPr>
      <w:spacing w:after="150" w:line="240" w:lineRule="auto"/>
    </w:pPr>
    <w:rPr>
      <w:rFonts w:eastAsia="Times New Roman"/>
      <w:color w:val="auto"/>
      <w:sz w:val="24"/>
      <w:szCs w:val="24"/>
      <w:lang w:val="bg-BG" w:eastAsia="bg-BG"/>
    </w:rPr>
  </w:style>
  <w:style w:type="paragraph" w:customStyle="1" w:styleId="CharChar1">
    <w:name w:val="Char Char1"/>
    <w:basedOn w:val="Normal"/>
    <w:rsid w:val="00F31CAD"/>
    <w:pPr>
      <w:spacing w:after="160" w:line="240" w:lineRule="exact"/>
    </w:pPr>
    <w:rPr>
      <w:rFonts w:ascii="Arial" w:eastAsia="Times New Roman" w:hAnsi="Arial" w:cs="Arial"/>
      <w:color w:val="auto"/>
      <w:sz w:val="20"/>
      <w:lang w:eastAsia="en-US"/>
    </w:rPr>
  </w:style>
  <w:style w:type="paragraph" w:customStyle="1" w:styleId="CharChar">
    <w:name w:val="Char Char"/>
    <w:basedOn w:val="Normal"/>
    <w:rsid w:val="00262F18"/>
    <w:pPr>
      <w:tabs>
        <w:tab w:val="left" w:pos="709"/>
      </w:tabs>
      <w:spacing w:line="240" w:lineRule="auto"/>
    </w:pPr>
    <w:rPr>
      <w:rFonts w:ascii="Tahoma" w:eastAsia="Times New Roman" w:hAnsi="Tahoma" w:cs="Tahoma"/>
      <w:color w:val="auto"/>
      <w:sz w:val="24"/>
      <w:szCs w:val="24"/>
      <w:lang w:val="pl-PL" w:eastAsia="pl-PL"/>
    </w:rPr>
  </w:style>
  <w:style w:type="paragraph" w:styleId="BalloonText">
    <w:name w:val="Balloon Text"/>
    <w:basedOn w:val="Normal"/>
    <w:semiHidden/>
    <w:rsid w:val="008E4EC0"/>
    <w:rPr>
      <w:rFonts w:ascii="Tahoma" w:hAnsi="Tahoma" w:cs="Tahoma"/>
      <w:sz w:val="16"/>
      <w:szCs w:val="16"/>
    </w:rPr>
  </w:style>
  <w:style w:type="paragraph" w:styleId="Title">
    <w:name w:val="Title"/>
    <w:basedOn w:val="Normal"/>
    <w:link w:val="TitleChar"/>
    <w:qFormat/>
    <w:rsid w:val="0053381E"/>
    <w:pPr>
      <w:spacing w:line="240" w:lineRule="auto"/>
      <w:ind w:firstLine="851"/>
      <w:jc w:val="center"/>
    </w:pPr>
    <w:rPr>
      <w:rFonts w:eastAsia="Times New Roman"/>
      <w:b/>
      <w:color w:val="auto"/>
      <w:sz w:val="28"/>
      <w:lang w:val="en-GB" w:eastAsia="x-none"/>
    </w:rPr>
  </w:style>
  <w:style w:type="character" w:customStyle="1" w:styleId="TitleChar">
    <w:name w:val="Title Char"/>
    <w:link w:val="Title"/>
    <w:rsid w:val="0053381E"/>
    <w:rPr>
      <w:b/>
      <w:sz w:val="28"/>
      <w:lang w:val="en-GB"/>
    </w:rPr>
  </w:style>
  <w:style w:type="paragraph" w:styleId="ListParagraph">
    <w:name w:val="List Paragraph"/>
    <w:basedOn w:val="Normal"/>
    <w:uiPriority w:val="34"/>
    <w:qFormat/>
    <w:rsid w:val="0053381E"/>
    <w:pPr>
      <w:spacing w:line="240" w:lineRule="auto"/>
      <w:ind w:left="720"/>
    </w:pPr>
    <w:rPr>
      <w:rFonts w:eastAsia="Times New Roman"/>
      <w:color w:val="auto"/>
      <w:sz w:val="20"/>
      <w:lang w:val="en-AU" w:eastAsia="en-US"/>
    </w:rPr>
  </w:style>
  <w:style w:type="character" w:styleId="CommentReference">
    <w:name w:val="annotation reference"/>
    <w:rsid w:val="00813A7F"/>
    <w:rPr>
      <w:sz w:val="16"/>
      <w:szCs w:val="16"/>
    </w:rPr>
  </w:style>
  <w:style w:type="paragraph" w:styleId="CommentText">
    <w:name w:val="annotation text"/>
    <w:basedOn w:val="Normal"/>
    <w:link w:val="CommentTextChar"/>
    <w:rsid w:val="00813A7F"/>
    <w:rPr>
      <w:sz w:val="20"/>
      <w:lang w:val="x-none"/>
    </w:rPr>
  </w:style>
  <w:style w:type="character" w:customStyle="1" w:styleId="CommentTextChar">
    <w:name w:val="Comment Text Char"/>
    <w:link w:val="CommentText"/>
    <w:rsid w:val="00813A7F"/>
    <w:rPr>
      <w:rFonts w:eastAsia="Times"/>
      <w:color w:val="000000"/>
      <w:lang w:eastAsia="en-GB"/>
    </w:rPr>
  </w:style>
  <w:style w:type="paragraph" w:styleId="CommentSubject">
    <w:name w:val="annotation subject"/>
    <w:basedOn w:val="CommentText"/>
    <w:next w:val="CommentText"/>
    <w:link w:val="CommentSubjectChar"/>
    <w:rsid w:val="00813A7F"/>
    <w:rPr>
      <w:b/>
      <w:bCs/>
    </w:rPr>
  </w:style>
  <w:style w:type="character" w:customStyle="1" w:styleId="CommentSubjectChar">
    <w:name w:val="Comment Subject Char"/>
    <w:link w:val="CommentSubject"/>
    <w:rsid w:val="00813A7F"/>
    <w:rPr>
      <w:rFonts w:eastAsia="Times"/>
      <w:b/>
      <w:bCs/>
      <w:color w:val="000000"/>
      <w:lang w:eastAsia="en-GB"/>
    </w:rPr>
  </w:style>
  <w:style w:type="character" w:customStyle="1" w:styleId="HeaderChar">
    <w:name w:val="Header Char"/>
    <w:link w:val="Header"/>
    <w:uiPriority w:val="99"/>
    <w:rsid w:val="00914B17"/>
    <w:rPr>
      <w:rFonts w:eastAsia="Times"/>
      <w:color w:val="000000"/>
      <w:sz w:val="22"/>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242373">
      <w:bodyDiv w:val="1"/>
      <w:marLeft w:val="0"/>
      <w:marRight w:val="0"/>
      <w:marTop w:val="0"/>
      <w:marBottom w:val="0"/>
      <w:divBdr>
        <w:top w:val="none" w:sz="0" w:space="0" w:color="auto"/>
        <w:left w:val="none" w:sz="0" w:space="0" w:color="auto"/>
        <w:bottom w:val="none" w:sz="0" w:space="0" w:color="auto"/>
        <w:right w:val="none" w:sz="0" w:space="0" w:color="auto"/>
      </w:divBdr>
      <w:divsChild>
        <w:div w:id="721945357">
          <w:marLeft w:val="0"/>
          <w:marRight w:val="0"/>
          <w:marTop w:val="0"/>
          <w:marBottom w:val="0"/>
          <w:divBdr>
            <w:top w:val="none" w:sz="0" w:space="0" w:color="auto"/>
            <w:left w:val="none" w:sz="0" w:space="0" w:color="auto"/>
            <w:bottom w:val="none" w:sz="0" w:space="0" w:color="auto"/>
            <w:right w:val="none" w:sz="0" w:space="0" w:color="auto"/>
          </w:divBdr>
          <w:divsChild>
            <w:div w:id="693574759">
              <w:marLeft w:val="0"/>
              <w:marRight w:val="0"/>
              <w:marTop w:val="0"/>
              <w:marBottom w:val="0"/>
              <w:divBdr>
                <w:top w:val="none" w:sz="0" w:space="0" w:color="auto"/>
                <w:left w:val="none" w:sz="0" w:space="0" w:color="auto"/>
                <w:bottom w:val="none" w:sz="0" w:space="0" w:color="auto"/>
                <w:right w:val="none" w:sz="0" w:space="0" w:color="auto"/>
              </w:divBdr>
            </w:div>
            <w:div w:id="82910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23422">
      <w:bodyDiv w:val="1"/>
      <w:marLeft w:val="0"/>
      <w:marRight w:val="0"/>
      <w:marTop w:val="0"/>
      <w:marBottom w:val="0"/>
      <w:divBdr>
        <w:top w:val="none" w:sz="0" w:space="0" w:color="auto"/>
        <w:left w:val="none" w:sz="0" w:space="0" w:color="auto"/>
        <w:bottom w:val="none" w:sz="0" w:space="0" w:color="auto"/>
        <w:right w:val="none" w:sz="0" w:space="0" w:color="auto"/>
      </w:divBdr>
    </w:div>
    <w:div w:id="292256066">
      <w:bodyDiv w:val="1"/>
      <w:marLeft w:val="0"/>
      <w:marRight w:val="0"/>
      <w:marTop w:val="0"/>
      <w:marBottom w:val="0"/>
      <w:divBdr>
        <w:top w:val="none" w:sz="0" w:space="0" w:color="auto"/>
        <w:left w:val="none" w:sz="0" w:space="0" w:color="auto"/>
        <w:bottom w:val="none" w:sz="0" w:space="0" w:color="auto"/>
        <w:right w:val="none" w:sz="0" w:space="0" w:color="auto"/>
      </w:divBdr>
    </w:div>
    <w:div w:id="1023748714">
      <w:bodyDiv w:val="1"/>
      <w:marLeft w:val="0"/>
      <w:marRight w:val="0"/>
      <w:marTop w:val="0"/>
      <w:marBottom w:val="0"/>
      <w:divBdr>
        <w:top w:val="none" w:sz="0" w:space="0" w:color="auto"/>
        <w:left w:val="none" w:sz="0" w:space="0" w:color="auto"/>
        <w:bottom w:val="none" w:sz="0" w:space="0" w:color="auto"/>
        <w:right w:val="none" w:sz="0" w:space="0" w:color="auto"/>
      </w:divBdr>
      <w:divsChild>
        <w:div w:id="996104713">
          <w:marLeft w:val="0"/>
          <w:marRight w:val="0"/>
          <w:marTop w:val="0"/>
          <w:marBottom w:val="0"/>
          <w:divBdr>
            <w:top w:val="none" w:sz="0" w:space="0" w:color="auto"/>
            <w:left w:val="none" w:sz="0" w:space="0" w:color="auto"/>
            <w:bottom w:val="none" w:sz="0" w:space="0" w:color="auto"/>
            <w:right w:val="none" w:sz="0" w:space="0" w:color="auto"/>
          </w:divBdr>
          <w:divsChild>
            <w:div w:id="205266574">
              <w:marLeft w:val="0"/>
              <w:marRight w:val="0"/>
              <w:marTop w:val="0"/>
              <w:marBottom w:val="0"/>
              <w:divBdr>
                <w:top w:val="none" w:sz="0" w:space="0" w:color="auto"/>
                <w:left w:val="none" w:sz="0" w:space="0" w:color="auto"/>
                <w:bottom w:val="none" w:sz="0" w:space="0" w:color="auto"/>
                <w:right w:val="none" w:sz="0" w:space="0" w:color="auto"/>
              </w:divBdr>
            </w:div>
            <w:div w:id="577861941">
              <w:marLeft w:val="0"/>
              <w:marRight w:val="0"/>
              <w:marTop w:val="0"/>
              <w:marBottom w:val="0"/>
              <w:divBdr>
                <w:top w:val="none" w:sz="0" w:space="0" w:color="auto"/>
                <w:left w:val="none" w:sz="0" w:space="0" w:color="auto"/>
                <w:bottom w:val="none" w:sz="0" w:space="0" w:color="auto"/>
                <w:right w:val="none" w:sz="0" w:space="0" w:color="auto"/>
              </w:divBdr>
            </w:div>
            <w:div w:id="6056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ri.unicef.bg/en/terms-blagodetel"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cef.b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fec90c0-2add-4556-8624-8813ffaee4de">
      <UserInfo>
        <DisplayName>Denitsa Krasteva</DisplayName>
        <AccountId>1008</AccountId>
        <AccountType/>
      </UserInfo>
      <UserInfo>
        <DisplayName>Nadya Tabakova</DisplayName>
        <AccountId>1309</AccountId>
        <AccountType/>
      </UserInfo>
      <UserInfo>
        <DisplayName>Yana Kalina Mitrovska</DisplayName>
        <AccountId>1047</AccountId>
        <AccountType/>
      </UserInfo>
    </SharedWithUsers>
    <TaxCatchAll xmlns="ca283e0b-db31-4043-a2ef-b80661bf084a" xsi:nil="true"/>
    <lcf76f155ced4ddcb4097134ff3c332f xmlns="dc8cf9fa-27fd-4e58-8697-d31cb6a5b89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D857372853EE40910C7A240E8792CE" ma:contentTypeVersion="18" ma:contentTypeDescription="Create a new document." ma:contentTypeScope="" ma:versionID="fd702236944017e5643576ddfdef3cca">
  <xsd:schema xmlns:xsd="http://www.w3.org/2001/XMLSchema" xmlns:xs="http://www.w3.org/2001/XMLSchema" xmlns:p="http://schemas.microsoft.com/office/2006/metadata/properties" xmlns:ns2="6fec90c0-2add-4556-8624-8813ffaee4de" xmlns:ns3="dc8cf9fa-27fd-4e58-8697-d31cb6a5b893" xmlns:ns4="ca283e0b-db31-4043-a2ef-b80661bf084a" targetNamespace="http://schemas.microsoft.com/office/2006/metadata/properties" ma:root="true" ma:fieldsID="e85b8f5fe691d32102d3e74692457b70" ns2:_="" ns3:_="" ns4:_="">
    <xsd:import namespace="6fec90c0-2add-4556-8624-8813ffaee4de"/>
    <xsd:import namespace="dc8cf9fa-27fd-4e58-8697-d31cb6a5b893"/>
    <xsd:import namespace="ca283e0b-db31-4043-a2ef-b80661bf08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c90c0-2add-4556-8624-8813ffaee4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8cf9fa-27fd-4e58-8697-d31cb6a5b8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6709c51-286d-40af-ab9c-f757754a91cd}" ma:internalName="TaxCatchAll" ma:showField="CatchAllData" ma:web="6fec90c0-2add-4556-8624-8813ffaee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80F1A-CA33-4498-ABA2-4DEB9838703F}">
  <ds:schemaRefs>
    <ds:schemaRef ds:uri="http://schemas.microsoft.com/office/2006/metadata/properties"/>
    <ds:schemaRef ds:uri="http://schemas.microsoft.com/office/infopath/2007/PartnerControls"/>
    <ds:schemaRef ds:uri="6fec90c0-2add-4556-8624-8813ffaee4de"/>
    <ds:schemaRef ds:uri="ca283e0b-db31-4043-a2ef-b80661bf084a"/>
    <ds:schemaRef ds:uri="dc8cf9fa-27fd-4e58-8697-d31cb6a5b893"/>
  </ds:schemaRefs>
</ds:datastoreItem>
</file>

<file path=customXml/itemProps2.xml><?xml version="1.0" encoding="utf-8"?>
<ds:datastoreItem xmlns:ds="http://schemas.openxmlformats.org/officeDocument/2006/customXml" ds:itemID="{20EB6A5D-6CFA-4FB5-B422-CD7F67424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c90c0-2add-4556-8624-8813ffaee4de"/>
    <ds:schemaRef ds:uri="dc8cf9fa-27fd-4e58-8697-d31cb6a5b893"/>
    <ds:schemaRef ds:uri="ca283e0b-db31-4043-a2ef-b80661bf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BB7DB5-CA37-4E41-A254-C640D39DF064}">
  <ds:schemaRefs>
    <ds:schemaRef ds:uri="http://schemas.microsoft.com/sharepoint/v3/contenttype/forms"/>
  </ds:schemaRefs>
</ds:datastoreItem>
</file>

<file path=customXml/itemProps4.xml><?xml version="1.0" encoding="utf-8"?>
<ds:datastoreItem xmlns:ds="http://schemas.openxmlformats.org/officeDocument/2006/customXml" ds:itemID="{B98D0FC6-4ABB-41C6-94D4-B00F118B1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540</Words>
  <Characters>3083</Characters>
  <Application>Microsoft Office Word</Application>
  <DocSecurity>0</DocSecurity>
  <Lines>25</Lines>
  <Paragraphs>7</Paragraphs>
  <ScaleCrop>false</ScaleCrop>
  <Company>UNESCO</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Националната гореща телефонна линия за деца “Говори с приятел” 0800 19 100 – 6 месеца по-късно</dc:title>
  <dc:subject/>
  <dc:creator>Martha</dc:creator>
  <cp:keywords/>
  <cp:lastModifiedBy>Anzhelika Petrova</cp:lastModifiedBy>
  <cp:revision>2</cp:revision>
  <cp:lastPrinted>2013-04-03T19:45:00Z</cp:lastPrinted>
  <dcterms:created xsi:type="dcterms:W3CDTF">2024-10-31T12:11:00Z</dcterms:created>
  <dcterms:modified xsi:type="dcterms:W3CDTF">2024-10-31T12:11:00Z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0x01010002D857372853EE40910C7A240E8792CE</vt:lpwstr>
  </property>
</Properties>
</file>